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C310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br/>
      </w: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3C6E23FD" w14:textId="77777777" w:rsidR="00B655F2" w:rsidRPr="00B655F2" w:rsidRDefault="00B655F2" w:rsidP="00A0655D">
      <w:pPr>
        <w:shd w:val="clear" w:color="auto" w:fill="CAEDFB" w:themeFill="accent4" w:themeFillTint="33"/>
        <w:rPr>
          <w:b/>
          <w:bCs/>
        </w:rPr>
      </w:pPr>
      <w:r w:rsidRPr="00B655F2">
        <w:rPr>
          <w:b/>
          <w:bCs/>
        </w:rPr>
        <w:t xml:space="preserve">Az ebben lévő </w:t>
      </w:r>
      <w:proofErr w:type="gramStart"/>
      <w:r w:rsidRPr="00B655F2">
        <w:rPr>
          <w:b/>
          <w:bCs/>
        </w:rPr>
        <w:t>nap ikon</w:t>
      </w:r>
      <w:proofErr w:type="gramEnd"/>
      <w:r w:rsidRPr="00B655F2">
        <w:rPr>
          <w:b/>
          <w:bCs/>
        </w:rPr>
        <w:t xml:space="preserve"> kellene</w:t>
      </w:r>
    </w:p>
    <w:p w14:paraId="68677F51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658C4188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50BAE8F4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A megnyitott oldalon (ITOOK főoldal) a fejlécben / UI</w:t>
      </w:r>
      <w:r w:rsidRPr="00B655F2">
        <w:rPr>
          <w:b/>
          <w:bCs/>
        </w:rPr>
        <w:noBreakHyphen/>
        <w:t>ban egy egyszerű, minimalista „nap” ikon van (tipikusan világos mód kapcsoló ikon). Ez gyakorlatilag egy klasszikus kör + sugarak stílus.</w:t>
      </w:r>
    </w:p>
    <w:p w14:paraId="2D87BDB8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Adok egy nagyon hasonló, általánosan használt változatot (SVG), amit be tudsz tenni weboldalba vagy dokumentumba:</w:t>
      </w:r>
    </w:p>
    <w:p w14:paraId="4B8616F5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SVG</w:t>
      </w:r>
    </w:p>
    <w:p w14:paraId="722B8A0B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</w:t>
      </w:r>
      <w:proofErr w:type="spellStart"/>
      <w:r w:rsidRPr="00B655F2">
        <w:rPr>
          <w:b/>
          <w:bCs/>
        </w:rPr>
        <w:t>svg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xmlns</w:t>
      </w:r>
      <w:proofErr w:type="spellEnd"/>
      <w:r w:rsidRPr="00B655F2">
        <w:rPr>
          <w:b/>
          <w:bCs/>
        </w:rPr>
        <w:t xml:space="preserve">="http://www.w3.org/2000/svg" </w:t>
      </w:r>
      <w:proofErr w:type="spellStart"/>
      <w:r w:rsidRPr="00B655F2">
        <w:rPr>
          <w:b/>
          <w:bCs/>
        </w:rPr>
        <w:t>width</w:t>
      </w:r>
      <w:proofErr w:type="spellEnd"/>
      <w:r w:rsidRPr="00B655F2">
        <w:rPr>
          <w:b/>
          <w:bCs/>
        </w:rPr>
        <w:t xml:space="preserve">="24" </w:t>
      </w:r>
      <w:proofErr w:type="spellStart"/>
      <w:r w:rsidRPr="00B655F2">
        <w:rPr>
          <w:b/>
          <w:bCs/>
        </w:rPr>
        <w:t>height</w:t>
      </w:r>
      <w:proofErr w:type="spellEnd"/>
      <w:r w:rsidRPr="00B655F2">
        <w:rPr>
          <w:b/>
          <w:bCs/>
        </w:rPr>
        <w:t xml:space="preserve">="24" </w:t>
      </w:r>
      <w:proofErr w:type="spellStart"/>
      <w:r w:rsidRPr="00B655F2">
        <w:rPr>
          <w:b/>
          <w:bCs/>
        </w:rPr>
        <w:t>viewBox</w:t>
      </w:r>
      <w:proofErr w:type="spellEnd"/>
      <w:r w:rsidRPr="00B655F2">
        <w:rPr>
          <w:b/>
          <w:bCs/>
        </w:rPr>
        <w:t xml:space="preserve">="0 0 24 24" </w:t>
      </w:r>
      <w:proofErr w:type="spellStart"/>
      <w:r w:rsidRPr="00B655F2">
        <w:rPr>
          <w:b/>
          <w:bCs/>
        </w:rPr>
        <w:t>fill</w:t>
      </w:r>
      <w:proofErr w:type="spellEnd"/>
      <w:r w:rsidRPr="00B655F2">
        <w:rPr>
          <w:b/>
          <w:bCs/>
        </w:rPr>
        <w:t>="</w:t>
      </w:r>
      <w:proofErr w:type="spellStart"/>
      <w:r w:rsidRPr="00B655F2">
        <w:rPr>
          <w:b/>
          <w:bCs/>
        </w:rPr>
        <w:t>none</w:t>
      </w:r>
      <w:proofErr w:type="spellEnd"/>
      <w:r w:rsidRPr="00B655F2">
        <w:rPr>
          <w:b/>
          <w:bCs/>
        </w:rPr>
        <w:t>" stroke="</w:t>
      </w:r>
      <w:proofErr w:type="spellStart"/>
      <w:r w:rsidRPr="00B655F2">
        <w:rPr>
          <w:b/>
          <w:bCs/>
        </w:rPr>
        <w:t>currentColor</w:t>
      </w:r>
      <w:proofErr w:type="spellEnd"/>
      <w:r w:rsidRPr="00B655F2">
        <w:rPr>
          <w:b/>
          <w:bCs/>
        </w:rPr>
        <w:t>" stroke-</w:t>
      </w:r>
      <w:proofErr w:type="spellStart"/>
      <w:r w:rsidRPr="00B655F2">
        <w:rPr>
          <w:b/>
          <w:bCs/>
        </w:rPr>
        <w:t>width</w:t>
      </w:r>
      <w:proofErr w:type="spellEnd"/>
      <w:r w:rsidRPr="00B655F2">
        <w:rPr>
          <w:b/>
          <w:bCs/>
        </w:rPr>
        <w:t>="2"&gt;</w:t>
      </w:r>
    </w:p>
    <w:p w14:paraId="0B5BCE6C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</w:t>
      </w:r>
      <w:proofErr w:type="spellStart"/>
      <w:r w:rsidRPr="00B655F2">
        <w:rPr>
          <w:b/>
          <w:bCs/>
        </w:rPr>
        <w:t>circle</w:t>
      </w:r>
      <w:proofErr w:type="spellEnd"/>
      <w:r w:rsidRPr="00B655F2">
        <w:rPr>
          <w:b/>
          <w:bCs/>
        </w:rPr>
        <w:t xml:space="preserve"> cx="12" </w:t>
      </w:r>
      <w:proofErr w:type="spellStart"/>
      <w:r w:rsidRPr="00B655F2">
        <w:rPr>
          <w:b/>
          <w:bCs/>
        </w:rPr>
        <w:t>cy</w:t>
      </w:r>
      <w:proofErr w:type="spellEnd"/>
      <w:r w:rsidRPr="00B655F2">
        <w:rPr>
          <w:b/>
          <w:bCs/>
        </w:rPr>
        <w:t>="12" r="5"/&gt;</w:t>
      </w:r>
    </w:p>
    <w:p w14:paraId="5C0AB39D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x1="12" y1="1" x2="12" y2="3"/&gt;</w:t>
      </w:r>
    </w:p>
    <w:p w14:paraId="21997896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x1="12" y1="21" x2="12" y2="23"/&gt;</w:t>
      </w:r>
    </w:p>
    <w:p w14:paraId="17B3D136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x1="4.22" y1="4.22" x2="5.64" y2="5.64"/&gt;</w:t>
      </w:r>
    </w:p>
    <w:p w14:paraId="686DB95D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x1="18.36" y1="18.36" x2="19.78" y2="19.78"/&gt;</w:t>
      </w:r>
    </w:p>
    <w:p w14:paraId="546D2031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x1="1" y1="12" x2="3" y2="12"/&gt;</w:t>
      </w:r>
    </w:p>
    <w:p w14:paraId="7978D7DB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x1="21" y1="12" x2="23" y2="12"/&gt;</w:t>
      </w:r>
    </w:p>
    <w:p w14:paraId="2BFDE784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x1="4.22" y1="19.78" x2="5.64" y2="18.36"/&gt;</w:t>
      </w:r>
    </w:p>
    <w:p w14:paraId="46A78FA4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x1="18.36" y1="5.64" x2="19.78" y2="4.22"/&gt;</w:t>
      </w:r>
    </w:p>
    <w:p w14:paraId="253E5481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&lt;/</w:t>
      </w:r>
      <w:proofErr w:type="spellStart"/>
      <w:r w:rsidRPr="00B655F2">
        <w:rPr>
          <w:b/>
          <w:bCs/>
        </w:rPr>
        <w:t>svg</w:t>
      </w:r>
      <w:proofErr w:type="spellEnd"/>
      <w:r w:rsidRPr="00B655F2">
        <w:rPr>
          <w:b/>
          <w:bCs/>
        </w:rPr>
        <w:t>&gt;</w:t>
      </w:r>
    </w:p>
    <w:p w14:paraId="633CAF1B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 xml:space="preserve">Ha inkább pontosan a weboldalból kinyert ikon kell (azonos méret, stílus), meg tudom keresni ugyanebből az oldalból konkrétan a forrását is — jelezd </w:t>
      </w:r>
      <w:r w:rsidRPr="00B655F2">
        <w:rPr>
          <w:rFonts w:ascii="Segoe UI Emoji" w:hAnsi="Segoe UI Emoji" w:cs="Segoe UI Emoji"/>
          <w:b/>
          <w:bCs/>
        </w:rPr>
        <w:t>👍</w:t>
      </w:r>
    </w:p>
    <w:p w14:paraId="2A167B46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Források</w:t>
      </w:r>
    </w:p>
    <w:p w14:paraId="3B83E573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4E064F62" w14:textId="77777777" w:rsidR="00B655F2" w:rsidRPr="00B655F2" w:rsidRDefault="00B655F2" w:rsidP="00A0655D">
      <w:pPr>
        <w:shd w:val="clear" w:color="auto" w:fill="CAEDFB" w:themeFill="accent4" w:themeFillTint="33"/>
        <w:rPr>
          <w:b/>
          <w:bCs/>
        </w:rPr>
      </w:pPr>
      <w:r w:rsidRPr="00B655F2">
        <w:rPr>
          <w:b/>
          <w:bCs/>
        </w:rPr>
        <w:t>Jó lenne pontosan ez</w:t>
      </w:r>
    </w:p>
    <w:p w14:paraId="63203DF0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66F50A22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6192B468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 xml:space="preserve">A feltöltött képen egy nagyon vékony vonalas, kör + 8 sugár típusú </w:t>
      </w:r>
      <w:proofErr w:type="gramStart"/>
      <w:r w:rsidRPr="00B655F2">
        <w:rPr>
          <w:b/>
          <w:bCs/>
        </w:rPr>
        <w:t>nap ikon</w:t>
      </w:r>
      <w:proofErr w:type="gramEnd"/>
      <w:r w:rsidRPr="00B655F2">
        <w:rPr>
          <w:b/>
          <w:bCs/>
        </w:rPr>
        <w:t xml:space="preserve"> látszik, középen kis körrel, körülötte rövid vonalakkal. Kicsit „UI</w:t>
      </w:r>
      <w:r w:rsidRPr="00B655F2">
        <w:rPr>
          <w:b/>
          <w:bCs/>
        </w:rPr>
        <w:noBreakHyphen/>
        <w:t xml:space="preserve">ikon” stílusú (mint pl. </w:t>
      </w:r>
      <w:proofErr w:type="spellStart"/>
      <w:r w:rsidRPr="00B655F2">
        <w:rPr>
          <w:b/>
          <w:bCs/>
        </w:rPr>
        <w:t>Feather</w:t>
      </w:r>
      <w:proofErr w:type="spellEnd"/>
      <w:r w:rsidRPr="00B655F2">
        <w:rPr>
          <w:b/>
          <w:bCs/>
        </w:rPr>
        <w:t>/</w:t>
      </w:r>
      <w:proofErr w:type="spellStart"/>
      <w:r w:rsidRPr="00B655F2">
        <w:rPr>
          <w:b/>
          <w:bCs/>
        </w:rPr>
        <w:t>Lucide</w:t>
      </w:r>
      <w:proofErr w:type="spellEnd"/>
      <w:r w:rsidRPr="00B655F2">
        <w:rPr>
          <w:b/>
          <w:bCs/>
        </w:rPr>
        <w:t>), halvány kékes-szürke színnel.</w:t>
      </w:r>
    </w:p>
    <w:p w14:paraId="541FF5DD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Íme egy gyakorlatilag azonos kinézetű SVG, amit közvetlenül használhatsz:</w:t>
      </w:r>
    </w:p>
    <w:p w14:paraId="6927F154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lastRenderedPageBreak/>
        <w:t>SVG</w:t>
      </w:r>
    </w:p>
    <w:p w14:paraId="3C621FBF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</w:t>
      </w:r>
      <w:proofErr w:type="spellStart"/>
      <w:r w:rsidRPr="00B655F2">
        <w:rPr>
          <w:b/>
          <w:bCs/>
        </w:rPr>
        <w:t>svg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xmlns</w:t>
      </w:r>
      <w:proofErr w:type="spellEnd"/>
      <w:r w:rsidRPr="00B655F2">
        <w:rPr>
          <w:b/>
          <w:bCs/>
        </w:rPr>
        <w:t xml:space="preserve">="http://www.w3.org/2000/svg" </w:t>
      </w:r>
      <w:proofErr w:type="spellStart"/>
      <w:r w:rsidRPr="00B655F2">
        <w:rPr>
          <w:b/>
          <w:bCs/>
        </w:rPr>
        <w:t>width</w:t>
      </w:r>
      <w:proofErr w:type="spellEnd"/>
      <w:r w:rsidRPr="00B655F2">
        <w:rPr>
          <w:b/>
          <w:bCs/>
        </w:rPr>
        <w:t xml:space="preserve">="20" </w:t>
      </w:r>
      <w:proofErr w:type="spellStart"/>
      <w:r w:rsidRPr="00B655F2">
        <w:rPr>
          <w:b/>
          <w:bCs/>
        </w:rPr>
        <w:t>height</w:t>
      </w:r>
      <w:proofErr w:type="spellEnd"/>
      <w:r w:rsidRPr="00B655F2">
        <w:rPr>
          <w:b/>
          <w:bCs/>
        </w:rPr>
        <w:t xml:space="preserve">="20" </w:t>
      </w:r>
      <w:proofErr w:type="spellStart"/>
      <w:r w:rsidRPr="00B655F2">
        <w:rPr>
          <w:b/>
          <w:bCs/>
        </w:rPr>
        <w:t>viewBox</w:t>
      </w:r>
      <w:proofErr w:type="spellEnd"/>
      <w:r w:rsidRPr="00B655F2">
        <w:rPr>
          <w:b/>
          <w:bCs/>
        </w:rPr>
        <w:t xml:space="preserve">="0 0 24 24" </w:t>
      </w:r>
      <w:proofErr w:type="spellStart"/>
      <w:r w:rsidRPr="00B655F2">
        <w:rPr>
          <w:b/>
          <w:bCs/>
        </w:rPr>
        <w:t>fill</w:t>
      </w:r>
      <w:proofErr w:type="spellEnd"/>
      <w:r w:rsidRPr="00B655F2">
        <w:rPr>
          <w:b/>
          <w:bCs/>
        </w:rPr>
        <w:t>="</w:t>
      </w:r>
      <w:proofErr w:type="spellStart"/>
      <w:r w:rsidRPr="00B655F2">
        <w:rPr>
          <w:b/>
          <w:bCs/>
        </w:rPr>
        <w:t>none</w:t>
      </w:r>
      <w:proofErr w:type="spellEnd"/>
      <w:r w:rsidRPr="00B655F2">
        <w:rPr>
          <w:b/>
          <w:bCs/>
        </w:rPr>
        <w:t>" stroke="#8fb3cc" stroke-</w:t>
      </w:r>
      <w:proofErr w:type="spellStart"/>
      <w:r w:rsidRPr="00B655F2">
        <w:rPr>
          <w:b/>
          <w:bCs/>
        </w:rPr>
        <w:t>width</w:t>
      </w:r>
      <w:proofErr w:type="spellEnd"/>
      <w:r w:rsidRPr="00B655F2">
        <w:rPr>
          <w:b/>
          <w:bCs/>
        </w:rPr>
        <w:t>="1.5" stroke-</w:t>
      </w:r>
      <w:proofErr w:type="spellStart"/>
      <w:r w:rsidRPr="00B655F2">
        <w:rPr>
          <w:b/>
          <w:bCs/>
        </w:rPr>
        <w:t>linecap</w:t>
      </w:r>
      <w:proofErr w:type="spellEnd"/>
      <w:r w:rsidRPr="00B655F2">
        <w:rPr>
          <w:b/>
          <w:bCs/>
        </w:rPr>
        <w:t>="</w:t>
      </w:r>
      <w:proofErr w:type="spellStart"/>
      <w:r w:rsidRPr="00B655F2">
        <w:rPr>
          <w:b/>
          <w:bCs/>
        </w:rPr>
        <w:t>round</w:t>
      </w:r>
      <w:proofErr w:type="spellEnd"/>
      <w:r w:rsidRPr="00B655F2">
        <w:rPr>
          <w:b/>
          <w:bCs/>
        </w:rPr>
        <w:t>" stroke-</w:t>
      </w:r>
      <w:proofErr w:type="spellStart"/>
      <w:r w:rsidRPr="00B655F2">
        <w:rPr>
          <w:b/>
          <w:bCs/>
        </w:rPr>
        <w:t>linejoin</w:t>
      </w:r>
      <w:proofErr w:type="spellEnd"/>
      <w:r w:rsidRPr="00B655F2">
        <w:rPr>
          <w:b/>
          <w:bCs/>
        </w:rPr>
        <w:t>="</w:t>
      </w:r>
      <w:proofErr w:type="spellStart"/>
      <w:r w:rsidRPr="00B655F2">
        <w:rPr>
          <w:b/>
          <w:bCs/>
        </w:rPr>
        <w:t>round</w:t>
      </w:r>
      <w:proofErr w:type="spellEnd"/>
      <w:r w:rsidRPr="00B655F2">
        <w:rPr>
          <w:b/>
          <w:bCs/>
        </w:rPr>
        <w:t>"&gt;</w:t>
      </w:r>
    </w:p>
    <w:p w14:paraId="1B68C25F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</w:t>
      </w:r>
      <w:proofErr w:type="spellStart"/>
      <w:r w:rsidRPr="00B655F2">
        <w:rPr>
          <w:b/>
          <w:bCs/>
        </w:rPr>
        <w:t>circle</w:t>
      </w:r>
      <w:proofErr w:type="spellEnd"/>
      <w:r w:rsidRPr="00B655F2">
        <w:rPr>
          <w:b/>
          <w:bCs/>
        </w:rPr>
        <w:t xml:space="preserve"> cx="12" </w:t>
      </w:r>
      <w:proofErr w:type="spellStart"/>
      <w:r w:rsidRPr="00B655F2">
        <w:rPr>
          <w:b/>
          <w:bCs/>
        </w:rPr>
        <w:t>cy</w:t>
      </w:r>
      <w:proofErr w:type="spellEnd"/>
      <w:r w:rsidRPr="00B655F2">
        <w:rPr>
          <w:b/>
          <w:bCs/>
        </w:rPr>
        <w:t>="12" r="3"/&gt;</w:t>
      </w:r>
    </w:p>
    <w:p w14:paraId="1CF58424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x1="12" y1="2" x2="12" y2="5"/&gt;</w:t>
      </w:r>
    </w:p>
    <w:p w14:paraId="11DB1373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x1="12" y1="19" x2="12" y2="22"/&gt;</w:t>
      </w:r>
    </w:p>
    <w:p w14:paraId="1C85E95D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x1="4.22" y1="4.22" x2="6.34" y2="6.34"/&gt;</w:t>
      </w:r>
    </w:p>
    <w:p w14:paraId="58564C4E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x1="17.66" y1="17.66" x2="19.78" y2="19.78"/&gt;</w:t>
      </w:r>
    </w:p>
    <w:p w14:paraId="01BA3D08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x1="2" y1="12" x2="5" y2="12"/&gt;</w:t>
      </w:r>
    </w:p>
    <w:p w14:paraId="60C41693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x1="19" y1="12" x2="22" y2="12"/&gt;</w:t>
      </w:r>
    </w:p>
    <w:p w14:paraId="5DA2E7DC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x1="4.22" y1="19.78" x2="6.34" y2="17.66"/&gt;</w:t>
      </w:r>
    </w:p>
    <w:p w14:paraId="4DA5C753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&lt;line x1="17.66" y1="6.34" x2="19.78" y2="4.22"/&gt;</w:t>
      </w:r>
    </w:p>
    <w:p w14:paraId="6BDCA446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&lt;/</w:t>
      </w:r>
      <w:proofErr w:type="spellStart"/>
      <w:r w:rsidRPr="00B655F2">
        <w:rPr>
          <w:b/>
          <w:bCs/>
        </w:rPr>
        <w:t>svg</w:t>
      </w:r>
      <w:proofErr w:type="spellEnd"/>
      <w:r w:rsidRPr="00B655F2">
        <w:rPr>
          <w:b/>
          <w:bCs/>
        </w:rPr>
        <w:t>&gt;</w:t>
      </w:r>
    </w:p>
    <w:p w14:paraId="0A970B91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Ha még pontosítani akarod:</w:t>
      </w:r>
    </w:p>
    <w:p w14:paraId="5FA37026" w14:textId="77777777" w:rsidR="00B655F2" w:rsidRPr="00B655F2" w:rsidRDefault="00B655F2" w:rsidP="00B655F2">
      <w:pPr>
        <w:numPr>
          <w:ilvl w:val="0"/>
          <w:numId w:val="17"/>
        </w:numPr>
        <w:rPr>
          <w:b/>
          <w:bCs/>
        </w:rPr>
      </w:pPr>
      <w:r w:rsidRPr="00B655F2">
        <w:rPr>
          <w:b/>
          <w:bCs/>
        </w:rPr>
        <w:t>szín: #8fb3cc (de módosítható, pl. #cbd5e1)</w:t>
      </w:r>
    </w:p>
    <w:p w14:paraId="1C123DAB" w14:textId="77777777" w:rsidR="00B655F2" w:rsidRPr="00B655F2" w:rsidRDefault="00B655F2" w:rsidP="00B655F2">
      <w:pPr>
        <w:numPr>
          <w:ilvl w:val="0"/>
          <w:numId w:val="17"/>
        </w:numPr>
        <w:rPr>
          <w:b/>
          <w:bCs/>
        </w:rPr>
      </w:pPr>
      <w:r w:rsidRPr="00B655F2">
        <w:rPr>
          <w:b/>
          <w:bCs/>
        </w:rPr>
        <w:t>vonalvastagság: stroke-</w:t>
      </w:r>
      <w:proofErr w:type="spellStart"/>
      <w:r w:rsidRPr="00B655F2">
        <w:rPr>
          <w:b/>
          <w:bCs/>
        </w:rPr>
        <w:t>width</w:t>
      </w:r>
      <w:proofErr w:type="spellEnd"/>
      <w:r w:rsidRPr="00B655F2">
        <w:rPr>
          <w:b/>
          <w:bCs/>
        </w:rPr>
        <w:t>="1" → még finomabb</w:t>
      </w:r>
    </w:p>
    <w:p w14:paraId="02D49720" w14:textId="77777777" w:rsidR="00B655F2" w:rsidRPr="00B655F2" w:rsidRDefault="00B655F2" w:rsidP="00B655F2">
      <w:pPr>
        <w:numPr>
          <w:ilvl w:val="0"/>
          <w:numId w:val="17"/>
        </w:numPr>
        <w:rPr>
          <w:b/>
          <w:bCs/>
        </w:rPr>
      </w:pPr>
      <w:r w:rsidRPr="00B655F2">
        <w:rPr>
          <w:b/>
          <w:bCs/>
        </w:rPr>
        <w:t>méret: </w:t>
      </w:r>
      <w:proofErr w:type="spellStart"/>
      <w:r w:rsidRPr="00B655F2">
        <w:rPr>
          <w:b/>
          <w:bCs/>
        </w:rPr>
        <w:t>width</w:t>
      </w:r>
      <w:proofErr w:type="spellEnd"/>
      <w:r w:rsidRPr="00B655F2">
        <w:rPr>
          <w:b/>
          <w:bCs/>
        </w:rPr>
        <w:t xml:space="preserve">="16" → </w:t>
      </w:r>
      <w:proofErr w:type="gramStart"/>
      <w:r w:rsidRPr="00B655F2">
        <w:rPr>
          <w:b/>
          <w:bCs/>
        </w:rPr>
        <w:t>kb.</w:t>
      </w:r>
      <w:proofErr w:type="gramEnd"/>
      <w:r w:rsidRPr="00B655F2">
        <w:rPr>
          <w:b/>
          <w:bCs/>
        </w:rPr>
        <w:t xml:space="preserve"> mint az oldalon</w:t>
      </w:r>
    </w:p>
    <w:p w14:paraId="30B65D79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Ha szeretnéd, meg tudom neked pontosan a weboldalból </w:t>
      </w:r>
      <w:r w:rsidRPr="00B655F2">
        <w:rPr>
          <w:b/>
          <w:bCs/>
          <w:i/>
          <w:iCs/>
        </w:rPr>
        <w:t>pixelre azonos</w:t>
      </w:r>
      <w:r w:rsidRPr="00B655F2">
        <w:rPr>
          <w:b/>
          <w:bCs/>
        </w:rPr>
        <w:t xml:space="preserve"> CSS + SVG kombinációval is adni </w:t>
      </w:r>
      <w:r w:rsidRPr="00B655F2">
        <w:rPr>
          <w:rFonts w:ascii="Segoe UI Emoji" w:hAnsi="Segoe UI Emoji" w:cs="Segoe UI Emoji"/>
          <w:b/>
          <w:bCs/>
        </w:rPr>
        <w:t>👍</w:t>
      </w:r>
    </w:p>
    <w:p w14:paraId="5F2CC34C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534D315F" w14:textId="77777777" w:rsidR="00B655F2" w:rsidRPr="00B655F2" w:rsidRDefault="00B655F2" w:rsidP="007032CA">
      <w:pPr>
        <w:shd w:val="clear" w:color="auto" w:fill="CAEDFB" w:themeFill="accent4" w:themeFillTint="33"/>
        <w:rPr>
          <w:b/>
          <w:bCs/>
        </w:rPr>
      </w:pPr>
      <w:r w:rsidRPr="00B655F2">
        <w:rPr>
          <w:b/>
          <w:bCs/>
        </w:rPr>
        <w:t xml:space="preserve">Egy kis méretű </w:t>
      </w:r>
      <w:proofErr w:type="spellStart"/>
      <w:r w:rsidRPr="00B655F2">
        <w:rPr>
          <w:b/>
          <w:bCs/>
        </w:rPr>
        <w:t>png</w:t>
      </w:r>
      <w:proofErr w:type="spellEnd"/>
      <w:r w:rsidRPr="00B655F2">
        <w:rPr>
          <w:b/>
          <w:bCs/>
        </w:rPr>
        <w:t xml:space="preserve"> kellene, átlátszó háttéren #F4FDFD színnel</w:t>
      </w:r>
    </w:p>
    <w:p w14:paraId="536BDF87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6C6B2BF6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6682681D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Kódolás és végrehajtás</w:t>
      </w:r>
    </w:p>
    <w:p w14:paraId="33E1022B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Készítettem egy kis méretű, átlátszó hátterű PNG</w:t>
      </w:r>
      <w:r w:rsidRPr="00B655F2">
        <w:rPr>
          <w:b/>
          <w:bCs/>
        </w:rPr>
        <w:noBreakHyphen/>
        <w:t>t a kért #F4FDFD színnel:</w:t>
      </w:r>
    </w:p>
    <w:p w14:paraId="5A1CF918" w14:textId="77777777" w:rsidR="00B655F2" w:rsidRPr="00B655F2" w:rsidRDefault="00B655F2" w:rsidP="00B655F2">
      <w:pPr>
        <w:rPr>
          <w:b/>
          <w:bCs/>
        </w:rPr>
      </w:pPr>
      <w:hyperlink r:id="rId5" w:tgtFrame="_blank" w:history="1">
        <w:r w:rsidRPr="00B655F2">
          <w:rPr>
            <w:rStyle w:val="Hiperhivatkozs"/>
            <w:b/>
            <w:bCs/>
          </w:rPr>
          <w:t xml:space="preserve">Letöltés – </w:t>
        </w:r>
        <w:proofErr w:type="gramStart"/>
        <w:r w:rsidRPr="00B655F2">
          <w:rPr>
            <w:rStyle w:val="Hiperhivatkozs"/>
            <w:b/>
            <w:bCs/>
          </w:rPr>
          <w:t>nap ikon</w:t>
        </w:r>
        <w:proofErr w:type="gramEnd"/>
        <w:r w:rsidRPr="00B655F2">
          <w:rPr>
            <w:rStyle w:val="Hiperhivatkozs"/>
            <w:b/>
            <w:bCs/>
          </w:rPr>
          <w:t xml:space="preserve"> PNG</w:t>
        </w:r>
      </w:hyperlink>
    </w:p>
    <w:p w14:paraId="248D06E1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Ha szeretnéd:</w:t>
      </w:r>
    </w:p>
    <w:p w14:paraId="514DB490" w14:textId="77777777" w:rsidR="00B655F2" w:rsidRPr="00B655F2" w:rsidRDefault="00B655F2" w:rsidP="00B655F2">
      <w:pPr>
        <w:numPr>
          <w:ilvl w:val="0"/>
          <w:numId w:val="18"/>
        </w:numPr>
        <w:rPr>
          <w:b/>
          <w:bCs/>
        </w:rPr>
      </w:pPr>
      <w:r w:rsidRPr="00B655F2">
        <w:rPr>
          <w:b/>
          <w:bCs/>
        </w:rPr>
        <w:t>még vékonyabb vonallal</w:t>
      </w:r>
    </w:p>
    <w:p w14:paraId="2D14D573" w14:textId="77777777" w:rsidR="00B655F2" w:rsidRPr="00B655F2" w:rsidRDefault="00B655F2" w:rsidP="00B655F2">
      <w:pPr>
        <w:numPr>
          <w:ilvl w:val="0"/>
          <w:numId w:val="18"/>
        </w:numPr>
        <w:rPr>
          <w:b/>
          <w:bCs/>
        </w:rPr>
      </w:pPr>
      <w:r w:rsidRPr="00B655F2">
        <w:rPr>
          <w:b/>
          <w:bCs/>
        </w:rPr>
        <w:t>kisebb (pl. 16×16 vagy 24×24)</w:t>
      </w:r>
    </w:p>
    <w:p w14:paraId="134D6E27" w14:textId="77777777" w:rsidR="00B655F2" w:rsidRPr="00B655F2" w:rsidRDefault="00B655F2" w:rsidP="00B655F2">
      <w:pPr>
        <w:numPr>
          <w:ilvl w:val="0"/>
          <w:numId w:val="18"/>
        </w:numPr>
        <w:rPr>
          <w:b/>
          <w:bCs/>
        </w:rPr>
      </w:pPr>
      <w:r w:rsidRPr="00B655F2">
        <w:rPr>
          <w:b/>
          <w:bCs/>
        </w:rPr>
        <w:t>vagy teljesen pixelpontos az oldalhoz igazítva</w:t>
      </w:r>
    </w:p>
    <w:p w14:paraId="1C878BB0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 xml:space="preserve">akkor finomítom </w:t>
      </w:r>
      <w:r w:rsidRPr="00B655F2">
        <w:rPr>
          <w:rFonts w:ascii="Segoe UI Emoji" w:hAnsi="Segoe UI Emoji" w:cs="Segoe UI Emoji"/>
          <w:b/>
          <w:bCs/>
        </w:rPr>
        <w:t>👍</w:t>
      </w:r>
    </w:p>
    <w:p w14:paraId="4A1F5E88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lastRenderedPageBreak/>
        <w:t>Copilot</w:t>
      </w:r>
      <w:proofErr w:type="spellEnd"/>
    </w:p>
    <w:p w14:paraId="307A6631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Kódolás és végrehajtás</w:t>
      </w:r>
    </w:p>
    <w:p w14:paraId="62AF3705" w14:textId="77777777" w:rsidR="00B655F2" w:rsidRPr="00B655F2" w:rsidRDefault="00B655F2" w:rsidP="007032CA">
      <w:pPr>
        <w:shd w:val="clear" w:color="auto" w:fill="CAEDFB" w:themeFill="accent4" w:themeFillTint="33"/>
        <w:rPr>
          <w:b/>
          <w:bCs/>
        </w:rPr>
      </w:pPr>
      <w:r w:rsidRPr="00B655F2">
        <w:rPr>
          <w:b/>
          <w:bCs/>
        </w:rPr>
        <w:t>Készítettem a hold ikont is a megadott stílusban, átlátszó háttérrel és #1F4265 színnel:</w:t>
      </w:r>
    </w:p>
    <w:p w14:paraId="609C13D9" w14:textId="64CC8E1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  <w:noProof/>
        </w:rPr>
        <w:drawing>
          <wp:inline distT="0" distB="0" distL="0" distR="0" wp14:anchorId="3DB19489" wp14:editId="2DF68156">
            <wp:extent cx="609600" cy="609600"/>
            <wp:effectExtent l="0" t="0" r="0" b="0"/>
            <wp:docPr id="55091789" name="Kép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B71F" w14:textId="4D5DD046" w:rsidR="00B655F2" w:rsidRPr="00B655F2" w:rsidRDefault="00B655F2" w:rsidP="00B655F2">
      <w:pPr>
        <w:rPr>
          <w:b/>
          <w:bCs/>
        </w:rPr>
      </w:pPr>
    </w:p>
    <w:p w14:paraId="59240736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Ha még pontosítani szeretnéd:</w:t>
      </w:r>
    </w:p>
    <w:p w14:paraId="563592A2" w14:textId="77777777" w:rsidR="00B655F2" w:rsidRPr="00B655F2" w:rsidRDefault="00B655F2" w:rsidP="00B655F2">
      <w:pPr>
        <w:numPr>
          <w:ilvl w:val="0"/>
          <w:numId w:val="19"/>
        </w:numPr>
        <w:rPr>
          <w:b/>
          <w:bCs/>
        </w:rPr>
      </w:pPr>
      <w:r w:rsidRPr="00B655F2">
        <w:rPr>
          <w:b/>
          <w:bCs/>
        </w:rPr>
        <w:t>vékonyabb körvonal (inkább kontúros, mint az oldalon)</w:t>
      </w:r>
    </w:p>
    <w:p w14:paraId="60473FE5" w14:textId="77777777" w:rsidR="00B655F2" w:rsidRPr="00B655F2" w:rsidRDefault="00B655F2" w:rsidP="00B655F2">
      <w:pPr>
        <w:numPr>
          <w:ilvl w:val="0"/>
          <w:numId w:val="19"/>
        </w:numPr>
        <w:rPr>
          <w:b/>
          <w:bCs/>
        </w:rPr>
      </w:pPr>
      <w:r w:rsidRPr="00B655F2">
        <w:rPr>
          <w:b/>
          <w:bCs/>
        </w:rPr>
        <w:t>kisebb méret (pl. 16×16 vagy 24×24)</w:t>
      </w:r>
    </w:p>
    <w:p w14:paraId="286B1560" w14:textId="77777777" w:rsidR="00B655F2" w:rsidRPr="00B655F2" w:rsidRDefault="00B655F2" w:rsidP="00B655F2">
      <w:pPr>
        <w:numPr>
          <w:ilvl w:val="0"/>
          <w:numId w:val="19"/>
        </w:numPr>
        <w:rPr>
          <w:b/>
          <w:bCs/>
        </w:rPr>
      </w:pPr>
      <w:r w:rsidRPr="00B655F2">
        <w:rPr>
          <w:b/>
          <w:bCs/>
        </w:rPr>
        <w:t>jobban „karcsú” félhold forma</w:t>
      </w:r>
    </w:p>
    <w:p w14:paraId="2F1FCDE8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 xml:space="preserve">akkor </w:t>
      </w:r>
      <w:proofErr w:type="spellStart"/>
      <w:r w:rsidRPr="00B655F2">
        <w:rPr>
          <w:b/>
          <w:bCs/>
        </w:rPr>
        <w:t>finomhangolom</w:t>
      </w:r>
      <w:proofErr w:type="spellEnd"/>
      <w:r w:rsidRPr="00B655F2">
        <w:rPr>
          <w:b/>
          <w:bCs/>
        </w:rPr>
        <w:t xml:space="preserve">, hogy pixelre megegyezzen </w:t>
      </w:r>
      <w:r w:rsidRPr="00B655F2">
        <w:rPr>
          <w:rFonts w:ascii="Segoe UI Emoji" w:hAnsi="Segoe UI Emoji" w:cs="Segoe UI Emoji"/>
          <w:b/>
          <w:bCs/>
        </w:rPr>
        <w:t>👍</w:t>
      </w:r>
    </w:p>
    <w:p w14:paraId="722B0270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 xml:space="preserve">A </w:t>
      </w:r>
      <w:proofErr w:type="spellStart"/>
      <w:r w:rsidRPr="00B655F2">
        <w:rPr>
          <w:b/>
          <w:bCs/>
        </w:rPr>
        <w:t>BizChattel</w:t>
      </w:r>
      <w:proofErr w:type="spellEnd"/>
      <w:r w:rsidRPr="00B655F2">
        <w:rPr>
          <w:b/>
          <w:bCs/>
        </w:rPr>
        <w:t xml:space="preserve"> kapcsolatos visszajelzés küldése</w:t>
      </w:r>
    </w:p>
    <w:p w14:paraId="770975A0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 xml:space="preserve">: </w:t>
      </w:r>
    </w:p>
    <w:p w14:paraId="40F26D8A" w14:textId="77777777" w:rsidR="00B655F2" w:rsidRPr="00B655F2" w:rsidRDefault="00B655F2" w:rsidP="00D21C88">
      <w:pPr>
        <w:shd w:val="clear" w:color="auto" w:fill="CAEDFB" w:themeFill="accent4" w:themeFillTint="33"/>
        <w:rPr>
          <w:b/>
          <w:bCs/>
        </w:rPr>
      </w:pPr>
      <w:r w:rsidRPr="00B655F2">
        <w:rPr>
          <w:b/>
          <w:bCs/>
        </w:rPr>
        <w:t>Ennél telibb holdat szeretnék</w:t>
      </w:r>
    </w:p>
    <w:p w14:paraId="2F612F0F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 xml:space="preserve">: </w:t>
      </w:r>
    </w:p>
    <w:p w14:paraId="3E5729D1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30EC08D3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Kódolás és végrehajtás</w:t>
      </w:r>
    </w:p>
    <w:p w14:paraId="6A1B4E95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Készítettem egy teltebb (vastagabb ívű) hold ikont a megadott #1F4265 színnel, átlátszó háttérrel:</w:t>
      </w:r>
    </w:p>
    <w:p w14:paraId="2E1CD837" w14:textId="3D396FB7" w:rsidR="00B655F2" w:rsidRPr="00B655F2" w:rsidRDefault="00B655F2" w:rsidP="00B655F2">
      <w:pPr>
        <w:jc w:val="center"/>
        <w:rPr>
          <w:b/>
          <w:bCs/>
        </w:rPr>
      </w:pPr>
      <w:r w:rsidRPr="00B655F2">
        <w:rPr>
          <w:b/>
          <w:bCs/>
          <w:noProof/>
        </w:rPr>
        <w:drawing>
          <wp:inline distT="0" distB="0" distL="0" distR="0" wp14:anchorId="3E32636B" wp14:editId="50A0A07B">
            <wp:extent cx="609600" cy="609600"/>
            <wp:effectExtent l="0" t="0" r="0" b="0"/>
            <wp:docPr id="2094081507" name="Kép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2925B" w14:textId="2A2F8B9B" w:rsidR="00B655F2" w:rsidRPr="00B655F2" w:rsidRDefault="00B655F2" w:rsidP="00B655F2">
      <w:pPr>
        <w:rPr>
          <w:b/>
          <w:bCs/>
        </w:rPr>
      </w:pPr>
    </w:p>
    <w:p w14:paraId="5BD579EF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Mit módosítottam:</w:t>
      </w:r>
    </w:p>
    <w:p w14:paraId="27B3AD9A" w14:textId="77777777" w:rsidR="00B655F2" w:rsidRPr="00B655F2" w:rsidRDefault="00B655F2" w:rsidP="00B655F2">
      <w:pPr>
        <w:numPr>
          <w:ilvl w:val="0"/>
          <w:numId w:val="20"/>
        </w:numPr>
        <w:rPr>
          <w:b/>
          <w:bCs/>
        </w:rPr>
      </w:pPr>
      <w:r w:rsidRPr="00B655F2">
        <w:rPr>
          <w:b/>
          <w:bCs/>
        </w:rPr>
        <w:t>kisebb „kivágás” → vastagabb félhold</w:t>
      </w:r>
    </w:p>
    <w:p w14:paraId="3317B660" w14:textId="77777777" w:rsidR="00B655F2" w:rsidRPr="00B655F2" w:rsidRDefault="00B655F2" w:rsidP="00B655F2">
      <w:pPr>
        <w:numPr>
          <w:ilvl w:val="0"/>
          <w:numId w:val="20"/>
        </w:numPr>
        <w:rPr>
          <w:b/>
          <w:bCs/>
        </w:rPr>
      </w:pPr>
      <w:r w:rsidRPr="00B655F2">
        <w:rPr>
          <w:b/>
          <w:bCs/>
        </w:rPr>
        <w:t>jobban hasonlít a UI</w:t>
      </w:r>
      <w:r w:rsidRPr="00B655F2">
        <w:rPr>
          <w:b/>
          <w:bCs/>
        </w:rPr>
        <w:noBreakHyphen/>
        <w:t>ikonokra (nem túl vékony)</w:t>
      </w:r>
    </w:p>
    <w:p w14:paraId="2FBC5B04" w14:textId="77777777" w:rsidR="00B655F2" w:rsidRPr="00B655F2" w:rsidRDefault="00B655F2" w:rsidP="00B655F2">
      <w:pPr>
        <w:numPr>
          <w:ilvl w:val="0"/>
          <w:numId w:val="20"/>
        </w:numPr>
        <w:rPr>
          <w:b/>
          <w:bCs/>
        </w:rPr>
      </w:pPr>
      <w:r w:rsidRPr="00B655F2">
        <w:rPr>
          <w:b/>
          <w:bCs/>
        </w:rPr>
        <w:t>megmaradt a letisztult, egyenletes forma</w:t>
      </w:r>
    </w:p>
    <w:p w14:paraId="67FC6FA2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Ha még egy kicsit:</w:t>
      </w:r>
    </w:p>
    <w:p w14:paraId="5A53891E" w14:textId="77777777" w:rsidR="00B655F2" w:rsidRPr="00B655F2" w:rsidRDefault="00B655F2" w:rsidP="00B655F2">
      <w:pPr>
        <w:numPr>
          <w:ilvl w:val="0"/>
          <w:numId w:val="21"/>
        </w:numPr>
        <w:rPr>
          <w:b/>
          <w:bCs/>
        </w:rPr>
      </w:pPr>
      <w:r w:rsidRPr="00B655F2">
        <w:rPr>
          <w:b/>
          <w:bCs/>
        </w:rPr>
        <w:t>keskenyebbet (elegánsabb)</w:t>
      </w:r>
    </w:p>
    <w:p w14:paraId="51C039FC" w14:textId="77777777" w:rsidR="00B655F2" w:rsidRPr="00B655F2" w:rsidRDefault="00B655F2" w:rsidP="00B655F2">
      <w:pPr>
        <w:numPr>
          <w:ilvl w:val="0"/>
          <w:numId w:val="21"/>
        </w:numPr>
        <w:rPr>
          <w:b/>
          <w:bCs/>
        </w:rPr>
      </w:pPr>
      <w:r w:rsidRPr="00B655F2">
        <w:rPr>
          <w:b/>
          <w:bCs/>
        </w:rPr>
        <w:t>vagy még teltebbet (majdnem félkör) szeretnél,</w:t>
      </w:r>
    </w:p>
    <w:p w14:paraId="567D5C93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 xml:space="preserve">akkor állítom tovább </w:t>
      </w:r>
      <w:r w:rsidRPr="00B655F2">
        <w:rPr>
          <w:rFonts w:ascii="Segoe UI Emoji" w:hAnsi="Segoe UI Emoji" w:cs="Segoe UI Emoji"/>
          <w:b/>
          <w:bCs/>
        </w:rPr>
        <w:t>👍</w:t>
      </w:r>
    </w:p>
    <w:p w14:paraId="2255600D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lastRenderedPageBreak/>
        <w:t xml:space="preserve">A </w:t>
      </w:r>
      <w:proofErr w:type="spellStart"/>
      <w:r w:rsidRPr="00B655F2">
        <w:rPr>
          <w:b/>
          <w:bCs/>
        </w:rPr>
        <w:t>BizChattel</w:t>
      </w:r>
      <w:proofErr w:type="spellEnd"/>
      <w:r w:rsidRPr="00B655F2">
        <w:rPr>
          <w:b/>
          <w:bCs/>
        </w:rPr>
        <w:t xml:space="preserve"> kapcsolatos visszajelzés küldése</w:t>
      </w:r>
    </w:p>
    <w:p w14:paraId="405294BC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 xml:space="preserve">: </w:t>
      </w:r>
    </w:p>
    <w:p w14:paraId="3B20CB1C" w14:textId="77777777" w:rsidR="00B655F2" w:rsidRPr="00B655F2" w:rsidRDefault="00B655F2" w:rsidP="00D21C88">
      <w:pPr>
        <w:shd w:val="clear" w:color="auto" w:fill="CAEDFB" w:themeFill="accent4" w:themeFillTint="33"/>
        <w:rPr>
          <w:b/>
          <w:bCs/>
        </w:rPr>
      </w:pPr>
      <w:r w:rsidRPr="00B655F2">
        <w:rPr>
          <w:b/>
          <w:bCs/>
        </w:rPr>
        <w:t>Még telibb hold kellene, de csak a körvonala (kitöltés nélkül)</w:t>
      </w:r>
    </w:p>
    <w:p w14:paraId="741CD0B4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 xml:space="preserve">: </w:t>
      </w:r>
    </w:p>
    <w:p w14:paraId="107F79F0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05759913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Kódolás és végrehajtás</w:t>
      </w:r>
    </w:p>
    <w:p w14:paraId="0B7E19D0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Íme egy teltebb, de csak körvonalas hold ikon a megadott #1F4265 színnel, átlátszó háttéren:</w:t>
      </w:r>
    </w:p>
    <w:p w14:paraId="681942F8" w14:textId="1C92D4D3" w:rsidR="00B655F2" w:rsidRPr="00B655F2" w:rsidRDefault="00B655F2" w:rsidP="00B655F2">
      <w:pPr>
        <w:jc w:val="center"/>
        <w:rPr>
          <w:b/>
          <w:bCs/>
        </w:rPr>
      </w:pPr>
      <w:r w:rsidRPr="00B655F2">
        <w:rPr>
          <w:b/>
          <w:bCs/>
          <w:noProof/>
        </w:rPr>
        <w:drawing>
          <wp:inline distT="0" distB="0" distL="0" distR="0" wp14:anchorId="4A60368B" wp14:editId="6ABE2B5F">
            <wp:extent cx="609600" cy="609600"/>
            <wp:effectExtent l="0" t="0" r="0" b="0"/>
            <wp:docPr id="1531269463" name="Kép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89814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Jellemzők:</w:t>
      </w:r>
    </w:p>
    <w:p w14:paraId="5B8F0604" w14:textId="77777777" w:rsidR="00B655F2" w:rsidRPr="00B655F2" w:rsidRDefault="00B655F2" w:rsidP="00B655F2">
      <w:pPr>
        <w:numPr>
          <w:ilvl w:val="0"/>
          <w:numId w:val="22"/>
        </w:numPr>
        <w:rPr>
          <w:b/>
          <w:bCs/>
        </w:rPr>
      </w:pPr>
      <w:r w:rsidRPr="00B655F2">
        <w:rPr>
          <w:b/>
          <w:bCs/>
        </w:rPr>
        <w:t>nincs kitöltés → csak kontúr</w:t>
      </w:r>
    </w:p>
    <w:p w14:paraId="18E69DA0" w14:textId="77777777" w:rsidR="00B655F2" w:rsidRPr="00B655F2" w:rsidRDefault="00B655F2" w:rsidP="00B655F2">
      <w:pPr>
        <w:numPr>
          <w:ilvl w:val="0"/>
          <w:numId w:val="22"/>
        </w:numPr>
        <w:rPr>
          <w:b/>
          <w:bCs/>
        </w:rPr>
      </w:pPr>
      <w:r w:rsidRPr="00B655F2">
        <w:rPr>
          <w:b/>
          <w:bCs/>
        </w:rPr>
        <w:t>teltebb „sarló” (nem vékony ív)</w:t>
      </w:r>
    </w:p>
    <w:p w14:paraId="6239B241" w14:textId="77777777" w:rsidR="00B655F2" w:rsidRPr="00B655F2" w:rsidRDefault="00B655F2" w:rsidP="00B655F2">
      <w:pPr>
        <w:numPr>
          <w:ilvl w:val="0"/>
          <w:numId w:val="22"/>
        </w:numPr>
        <w:rPr>
          <w:b/>
          <w:bCs/>
        </w:rPr>
      </w:pPr>
      <w:r w:rsidRPr="00B655F2">
        <w:rPr>
          <w:b/>
          <w:bCs/>
        </w:rPr>
        <w:t>UI</w:t>
      </w:r>
      <w:r w:rsidRPr="00B655F2">
        <w:rPr>
          <w:b/>
          <w:bCs/>
        </w:rPr>
        <w:noBreakHyphen/>
        <w:t>barát, egyenletes vonalvastagság</w:t>
      </w:r>
    </w:p>
    <w:p w14:paraId="5A784B1E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Ha még finomítanánk:</w:t>
      </w:r>
    </w:p>
    <w:p w14:paraId="53E6A021" w14:textId="77777777" w:rsidR="00B655F2" w:rsidRPr="00B655F2" w:rsidRDefault="00B655F2" w:rsidP="00B655F2">
      <w:pPr>
        <w:numPr>
          <w:ilvl w:val="0"/>
          <w:numId w:val="23"/>
        </w:numPr>
        <w:rPr>
          <w:b/>
          <w:bCs/>
        </w:rPr>
      </w:pPr>
      <w:r w:rsidRPr="00B655F2">
        <w:rPr>
          <w:b/>
          <w:bCs/>
        </w:rPr>
        <w:t>vastagabb/vékonyabb vonal</w:t>
      </w:r>
    </w:p>
    <w:p w14:paraId="5199F0D9" w14:textId="77777777" w:rsidR="00B655F2" w:rsidRPr="00B655F2" w:rsidRDefault="00B655F2" w:rsidP="00B655F2">
      <w:pPr>
        <w:numPr>
          <w:ilvl w:val="0"/>
          <w:numId w:val="23"/>
        </w:numPr>
        <w:rPr>
          <w:b/>
          <w:bCs/>
        </w:rPr>
      </w:pPr>
      <w:r w:rsidRPr="00B655F2">
        <w:rPr>
          <w:b/>
          <w:bCs/>
        </w:rPr>
        <w:t>„zártabb” (még teltebb) forma</w:t>
      </w:r>
    </w:p>
    <w:p w14:paraId="19B98D06" w14:textId="77777777" w:rsidR="00B655F2" w:rsidRPr="00B655F2" w:rsidRDefault="00B655F2" w:rsidP="00B655F2">
      <w:pPr>
        <w:numPr>
          <w:ilvl w:val="0"/>
          <w:numId w:val="23"/>
        </w:numPr>
        <w:rPr>
          <w:b/>
          <w:bCs/>
        </w:rPr>
      </w:pPr>
      <w:r w:rsidRPr="00B655F2">
        <w:rPr>
          <w:b/>
          <w:bCs/>
        </w:rPr>
        <w:t>kisebb méret (pl. 16×16 pixel pontos)</w:t>
      </w:r>
    </w:p>
    <w:p w14:paraId="7E63F0FF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 xml:space="preserve">szólj, és beállítom pontosan olyanra, mint az oldalon </w:t>
      </w:r>
      <w:r w:rsidRPr="00B655F2">
        <w:rPr>
          <w:rFonts w:ascii="Segoe UI Emoji" w:hAnsi="Segoe UI Emoji" w:cs="Segoe UI Emoji"/>
          <w:b/>
          <w:bCs/>
        </w:rPr>
        <w:t>👍</w:t>
      </w:r>
    </w:p>
    <w:p w14:paraId="5B217453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 xml:space="preserve">A </w:t>
      </w:r>
      <w:proofErr w:type="spellStart"/>
      <w:r w:rsidRPr="00B655F2">
        <w:rPr>
          <w:b/>
          <w:bCs/>
        </w:rPr>
        <w:t>BizChattel</w:t>
      </w:r>
      <w:proofErr w:type="spellEnd"/>
      <w:r w:rsidRPr="00B655F2">
        <w:rPr>
          <w:b/>
          <w:bCs/>
        </w:rPr>
        <w:t xml:space="preserve"> kapcsolatos visszajelzés küldése</w:t>
      </w:r>
    </w:p>
    <w:p w14:paraId="3D7E219C" w14:textId="77777777" w:rsidR="006447C9" w:rsidRPr="00B655F2" w:rsidRDefault="006447C9" w:rsidP="006447C9">
      <w:pPr>
        <w:rPr>
          <w:b/>
          <w:bCs/>
        </w:rPr>
      </w:pP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2ADC42AD" w14:textId="77777777" w:rsidR="006447C9" w:rsidRPr="00B655F2" w:rsidRDefault="006447C9" w:rsidP="006447C9">
      <w:pPr>
        <w:shd w:val="clear" w:color="auto" w:fill="CAEDFB" w:themeFill="accent4" w:themeFillTint="33"/>
        <w:rPr>
          <w:b/>
          <w:bCs/>
        </w:rPr>
      </w:pPr>
      <w:r w:rsidRPr="00B655F2">
        <w:rPr>
          <w:b/>
          <w:bCs/>
        </w:rPr>
        <w:t>Még telibb hold kellene, de csak a körvonala (kitöltés nélkül)</w:t>
      </w:r>
    </w:p>
    <w:p w14:paraId="5EF6BAFE" w14:textId="77777777" w:rsidR="006447C9" w:rsidRPr="00B655F2" w:rsidRDefault="006447C9" w:rsidP="006447C9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3A707B70" w14:textId="77777777" w:rsidR="006447C9" w:rsidRPr="00B655F2" w:rsidRDefault="006447C9" w:rsidP="006447C9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083C5760" w14:textId="77777777" w:rsidR="006447C9" w:rsidRPr="00B655F2" w:rsidRDefault="006447C9" w:rsidP="006447C9">
      <w:pPr>
        <w:rPr>
          <w:b/>
          <w:bCs/>
        </w:rPr>
      </w:pPr>
      <w:r w:rsidRPr="00B655F2">
        <w:rPr>
          <w:b/>
          <w:bCs/>
        </w:rPr>
        <w:t>Kódolás és végrehajtás</w:t>
      </w:r>
    </w:p>
    <w:p w14:paraId="0DF0AFA1" w14:textId="77777777" w:rsidR="006447C9" w:rsidRPr="00B655F2" w:rsidRDefault="006447C9" w:rsidP="006447C9">
      <w:pPr>
        <w:rPr>
          <w:b/>
          <w:bCs/>
        </w:rPr>
      </w:pPr>
      <w:r w:rsidRPr="00B655F2">
        <w:rPr>
          <w:b/>
          <w:bCs/>
        </w:rPr>
        <w:t>Íme egy teltebb, de csak körvonalas hold ikon a megadott #1F4265 színnel, átlátszó háttéren:</w:t>
      </w:r>
    </w:p>
    <w:p w14:paraId="658E7E57" w14:textId="77777777" w:rsidR="006447C9" w:rsidRPr="00B655F2" w:rsidRDefault="006447C9" w:rsidP="006447C9">
      <w:pPr>
        <w:rPr>
          <w:b/>
          <w:bCs/>
        </w:rPr>
      </w:pPr>
      <w:r w:rsidRPr="00B655F2">
        <w:rPr>
          <w:b/>
          <w:bCs/>
          <w:noProof/>
        </w:rPr>
        <w:drawing>
          <wp:inline distT="0" distB="0" distL="0" distR="0" wp14:anchorId="18D83ADA" wp14:editId="3A568CB2">
            <wp:extent cx="609600" cy="609600"/>
            <wp:effectExtent l="0" t="0" r="0" b="0"/>
            <wp:docPr id="405733601" name="Kép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1BB0E" w14:textId="77777777" w:rsidR="006447C9" w:rsidRPr="00B655F2" w:rsidRDefault="006447C9" w:rsidP="006447C9">
      <w:pPr>
        <w:rPr>
          <w:b/>
          <w:bCs/>
        </w:rPr>
      </w:pPr>
    </w:p>
    <w:p w14:paraId="3FC1CDB2" w14:textId="77777777" w:rsidR="006447C9" w:rsidRPr="00B655F2" w:rsidRDefault="006447C9" w:rsidP="006447C9">
      <w:pPr>
        <w:rPr>
          <w:b/>
          <w:bCs/>
        </w:rPr>
      </w:pPr>
      <w:r w:rsidRPr="00B655F2">
        <w:rPr>
          <w:b/>
          <w:bCs/>
        </w:rPr>
        <w:t>Jellemzők:</w:t>
      </w:r>
    </w:p>
    <w:p w14:paraId="08FCF5B1" w14:textId="77777777" w:rsidR="006447C9" w:rsidRPr="00B655F2" w:rsidRDefault="006447C9" w:rsidP="006447C9">
      <w:pPr>
        <w:numPr>
          <w:ilvl w:val="0"/>
          <w:numId w:val="11"/>
        </w:numPr>
        <w:rPr>
          <w:b/>
          <w:bCs/>
        </w:rPr>
      </w:pPr>
      <w:r w:rsidRPr="00B655F2">
        <w:rPr>
          <w:b/>
          <w:bCs/>
        </w:rPr>
        <w:lastRenderedPageBreak/>
        <w:t>nincs kitöltés → csak kontúr</w:t>
      </w:r>
    </w:p>
    <w:p w14:paraId="6B6A3A79" w14:textId="77777777" w:rsidR="006447C9" w:rsidRPr="00B655F2" w:rsidRDefault="006447C9" w:rsidP="006447C9">
      <w:pPr>
        <w:numPr>
          <w:ilvl w:val="0"/>
          <w:numId w:val="11"/>
        </w:numPr>
        <w:rPr>
          <w:b/>
          <w:bCs/>
        </w:rPr>
      </w:pPr>
      <w:r w:rsidRPr="00B655F2">
        <w:rPr>
          <w:b/>
          <w:bCs/>
        </w:rPr>
        <w:t>teltebb „sarló” (nem vékony ív)</w:t>
      </w:r>
    </w:p>
    <w:p w14:paraId="6552367B" w14:textId="77777777" w:rsidR="006447C9" w:rsidRPr="00B655F2" w:rsidRDefault="006447C9" w:rsidP="006447C9">
      <w:pPr>
        <w:numPr>
          <w:ilvl w:val="0"/>
          <w:numId w:val="11"/>
        </w:numPr>
        <w:rPr>
          <w:b/>
          <w:bCs/>
        </w:rPr>
      </w:pPr>
      <w:r w:rsidRPr="00B655F2">
        <w:rPr>
          <w:b/>
          <w:bCs/>
        </w:rPr>
        <w:t>UI</w:t>
      </w:r>
      <w:r w:rsidRPr="00B655F2">
        <w:rPr>
          <w:b/>
          <w:bCs/>
        </w:rPr>
        <w:noBreakHyphen/>
        <w:t>barát, egyenletes vonalvastagság</w:t>
      </w:r>
    </w:p>
    <w:p w14:paraId="1E00F6B6" w14:textId="77777777" w:rsidR="006447C9" w:rsidRPr="00B655F2" w:rsidRDefault="006447C9" w:rsidP="006447C9">
      <w:pPr>
        <w:rPr>
          <w:b/>
          <w:bCs/>
        </w:rPr>
      </w:pPr>
      <w:r w:rsidRPr="00B655F2">
        <w:rPr>
          <w:b/>
          <w:bCs/>
        </w:rPr>
        <w:t>Ha még finomítanánk:</w:t>
      </w:r>
    </w:p>
    <w:p w14:paraId="2605586B" w14:textId="77777777" w:rsidR="006447C9" w:rsidRPr="00B655F2" w:rsidRDefault="006447C9" w:rsidP="006447C9">
      <w:pPr>
        <w:numPr>
          <w:ilvl w:val="0"/>
          <w:numId w:val="12"/>
        </w:numPr>
        <w:rPr>
          <w:b/>
          <w:bCs/>
        </w:rPr>
      </w:pPr>
      <w:r w:rsidRPr="00B655F2">
        <w:rPr>
          <w:b/>
          <w:bCs/>
        </w:rPr>
        <w:t>vastagabb/vékonyabb vonal</w:t>
      </w:r>
    </w:p>
    <w:p w14:paraId="361DD278" w14:textId="77777777" w:rsidR="006447C9" w:rsidRPr="00B655F2" w:rsidRDefault="006447C9" w:rsidP="006447C9">
      <w:pPr>
        <w:numPr>
          <w:ilvl w:val="0"/>
          <w:numId w:val="12"/>
        </w:numPr>
        <w:rPr>
          <w:b/>
          <w:bCs/>
        </w:rPr>
      </w:pPr>
      <w:r w:rsidRPr="00B655F2">
        <w:rPr>
          <w:b/>
          <w:bCs/>
        </w:rPr>
        <w:t>„zártabb” (még teltebb) forma</w:t>
      </w:r>
    </w:p>
    <w:p w14:paraId="31201804" w14:textId="77777777" w:rsidR="006447C9" w:rsidRPr="00B655F2" w:rsidRDefault="006447C9" w:rsidP="006447C9">
      <w:pPr>
        <w:numPr>
          <w:ilvl w:val="0"/>
          <w:numId w:val="12"/>
        </w:numPr>
        <w:rPr>
          <w:b/>
          <w:bCs/>
        </w:rPr>
      </w:pPr>
      <w:r w:rsidRPr="00B655F2">
        <w:rPr>
          <w:b/>
          <w:bCs/>
        </w:rPr>
        <w:t>kisebb méret (pl. 16×16 pixel pontos)</w:t>
      </w:r>
    </w:p>
    <w:p w14:paraId="374623CD" w14:textId="77777777" w:rsidR="006447C9" w:rsidRPr="00B655F2" w:rsidRDefault="006447C9" w:rsidP="006447C9">
      <w:pPr>
        <w:rPr>
          <w:b/>
          <w:bCs/>
        </w:rPr>
      </w:pPr>
      <w:r w:rsidRPr="00B655F2">
        <w:rPr>
          <w:b/>
          <w:bCs/>
        </w:rPr>
        <w:t xml:space="preserve">szólj, és beállítom pontosan olyanra, mint az oldalon </w:t>
      </w:r>
      <w:r w:rsidRPr="00B655F2">
        <w:rPr>
          <w:rFonts w:ascii="Segoe UI Emoji" w:hAnsi="Segoe UI Emoji" w:cs="Segoe UI Emoji"/>
          <w:b/>
          <w:bCs/>
        </w:rPr>
        <w:t>👍</w:t>
      </w:r>
    </w:p>
    <w:p w14:paraId="2D788093" w14:textId="09949945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 xml:space="preserve">: </w:t>
      </w:r>
    </w:p>
    <w:p w14:paraId="02E95AE0" w14:textId="77777777" w:rsidR="00B655F2" w:rsidRPr="00B655F2" w:rsidRDefault="00B655F2" w:rsidP="00D21C88">
      <w:pPr>
        <w:shd w:val="clear" w:color="auto" w:fill="CAEDFB" w:themeFill="accent4" w:themeFillTint="33"/>
        <w:rPr>
          <w:b/>
          <w:bCs/>
        </w:rPr>
      </w:pPr>
      <w:r w:rsidRPr="00B655F2">
        <w:rPr>
          <w:b/>
          <w:bCs/>
        </w:rPr>
        <w:t>Ilyen kellene, mint ezen a képen. A nagy kör 0-270 fokig látszik, benne a kis kör.</w:t>
      </w:r>
    </w:p>
    <w:p w14:paraId="4D500430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 xml:space="preserve">: </w:t>
      </w:r>
    </w:p>
    <w:p w14:paraId="11BD83DA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2E780795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Kódolás és végrehajtás</w:t>
      </w:r>
    </w:p>
    <w:p w14:paraId="4DC79A3F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Most már pontosan a leírásod alapján rajzoltam meg:</w:t>
      </w:r>
    </w:p>
    <w:p w14:paraId="7D7548C9" w14:textId="77777777" w:rsidR="00B655F2" w:rsidRPr="00B655F2" w:rsidRDefault="00B655F2" w:rsidP="00B655F2">
      <w:pPr>
        <w:numPr>
          <w:ilvl w:val="0"/>
          <w:numId w:val="24"/>
        </w:numPr>
        <w:rPr>
          <w:b/>
          <w:bCs/>
        </w:rPr>
      </w:pPr>
      <w:r w:rsidRPr="00B655F2">
        <w:rPr>
          <w:b/>
          <w:bCs/>
        </w:rPr>
        <w:t>nagy körív: 0–270°</w:t>
      </w:r>
    </w:p>
    <w:p w14:paraId="1776486C" w14:textId="77777777" w:rsidR="00B655F2" w:rsidRPr="00B655F2" w:rsidRDefault="00B655F2" w:rsidP="00B655F2">
      <w:pPr>
        <w:numPr>
          <w:ilvl w:val="0"/>
          <w:numId w:val="24"/>
        </w:numPr>
        <w:rPr>
          <w:b/>
          <w:bCs/>
        </w:rPr>
      </w:pPr>
      <w:r w:rsidRPr="00B655F2">
        <w:rPr>
          <w:b/>
          <w:bCs/>
        </w:rPr>
        <w:t>belső kisebb körív</w:t>
      </w:r>
    </w:p>
    <w:p w14:paraId="2FC52563" w14:textId="77777777" w:rsidR="00B655F2" w:rsidRPr="00B655F2" w:rsidRDefault="00B655F2" w:rsidP="00B655F2">
      <w:pPr>
        <w:numPr>
          <w:ilvl w:val="0"/>
          <w:numId w:val="24"/>
        </w:numPr>
        <w:rPr>
          <w:b/>
          <w:bCs/>
        </w:rPr>
      </w:pPr>
      <w:r w:rsidRPr="00B655F2">
        <w:rPr>
          <w:b/>
          <w:bCs/>
        </w:rPr>
        <w:t>csak kontúr, nincs kitöltés</w:t>
      </w:r>
    </w:p>
    <w:p w14:paraId="39380BC0" w14:textId="77777777" w:rsidR="00B655F2" w:rsidRPr="00B655F2" w:rsidRDefault="00B655F2" w:rsidP="00B655F2">
      <w:pPr>
        <w:numPr>
          <w:ilvl w:val="0"/>
          <w:numId w:val="24"/>
        </w:numPr>
        <w:rPr>
          <w:b/>
          <w:bCs/>
        </w:rPr>
      </w:pPr>
      <w:r w:rsidRPr="00B655F2">
        <w:rPr>
          <w:b/>
          <w:bCs/>
        </w:rPr>
        <w:t>szín: #1F4265</w:t>
      </w:r>
    </w:p>
    <w:p w14:paraId="362794D9" w14:textId="77777777" w:rsidR="00B655F2" w:rsidRPr="00B655F2" w:rsidRDefault="00B655F2" w:rsidP="00B655F2">
      <w:pPr>
        <w:numPr>
          <w:ilvl w:val="0"/>
          <w:numId w:val="24"/>
        </w:numPr>
        <w:rPr>
          <w:b/>
          <w:bCs/>
        </w:rPr>
      </w:pPr>
      <w:r w:rsidRPr="00B655F2">
        <w:rPr>
          <w:b/>
          <w:bCs/>
        </w:rPr>
        <w:t>átlátszó háttér</w:t>
      </w:r>
    </w:p>
    <w:p w14:paraId="56B98B04" w14:textId="0C18C12F" w:rsidR="00B655F2" w:rsidRDefault="00B655F2" w:rsidP="00B655F2">
      <w:pPr>
        <w:pStyle w:val="NormlWeb"/>
        <w:ind w:left="360"/>
        <w:jc w:val="center"/>
      </w:pPr>
      <w:r>
        <w:rPr>
          <w:noProof/>
        </w:rPr>
        <w:drawing>
          <wp:inline distT="0" distB="0" distL="0" distR="0" wp14:anchorId="39FDBFF2" wp14:editId="7855BBF6">
            <wp:extent cx="609600" cy="609600"/>
            <wp:effectExtent l="0" t="0" r="0" b="0"/>
            <wp:docPr id="1960148430" name="Kép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CC6A5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Ha még finomítanánk:</w:t>
      </w:r>
    </w:p>
    <w:p w14:paraId="768D9230" w14:textId="77777777" w:rsidR="00B655F2" w:rsidRPr="00B655F2" w:rsidRDefault="00B655F2" w:rsidP="00B655F2">
      <w:pPr>
        <w:numPr>
          <w:ilvl w:val="0"/>
          <w:numId w:val="25"/>
        </w:numPr>
        <w:rPr>
          <w:b/>
          <w:bCs/>
        </w:rPr>
      </w:pPr>
      <w:r w:rsidRPr="00B655F2">
        <w:rPr>
          <w:b/>
          <w:bCs/>
        </w:rPr>
        <w:t>a belső kör pozíciója (jobbra/balra → „teltebb” vagy „karcsúbb” hold)</w:t>
      </w:r>
    </w:p>
    <w:p w14:paraId="302E2B02" w14:textId="77777777" w:rsidR="00B655F2" w:rsidRPr="00B655F2" w:rsidRDefault="00B655F2" w:rsidP="00B655F2">
      <w:pPr>
        <w:numPr>
          <w:ilvl w:val="0"/>
          <w:numId w:val="25"/>
        </w:numPr>
        <w:rPr>
          <w:b/>
          <w:bCs/>
        </w:rPr>
      </w:pPr>
      <w:r w:rsidRPr="00B655F2">
        <w:rPr>
          <w:b/>
          <w:bCs/>
        </w:rPr>
        <w:t>vonalvastagság (pl. 2px vagy 1px UI</w:t>
      </w:r>
      <w:r w:rsidRPr="00B655F2">
        <w:rPr>
          <w:b/>
          <w:bCs/>
        </w:rPr>
        <w:noBreakHyphen/>
        <w:t>hoz)</w:t>
      </w:r>
    </w:p>
    <w:p w14:paraId="7634B108" w14:textId="77777777" w:rsidR="00B655F2" w:rsidRPr="00B655F2" w:rsidRDefault="00B655F2" w:rsidP="00B655F2">
      <w:pPr>
        <w:numPr>
          <w:ilvl w:val="0"/>
          <w:numId w:val="25"/>
        </w:numPr>
        <w:rPr>
          <w:b/>
          <w:bCs/>
        </w:rPr>
      </w:pPr>
      <w:r w:rsidRPr="00B655F2">
        <w:rPr>
          <w:b/>
          <w:bCs/>
        </w:rPr>
        <w:t>pontos pixelméret (16×16, 20×20 stb.)</w:t>
      </w:r>
    </w:p>
    <w:p w14:paraId="5E7880C8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 xml:space="preserve">Mondd meg, melyik irányba igazítsam, és pixelre belövöm </w:t>
      </w:r>
      <w:r w:rsidRPr="00B655F2">
        <w:rPr>
          <w:rFonts w:ascii="Segoe UI Emoji" w:hAnsi="Segoe UI Emoji" w:cs="Segoe UI Emoji"/>
          <w:b/>
          <w:bCs/>
        </w:rPr>
        <w:t>👍</w:t>
      </w:r>
    </w:p>
    <w:p w14:paraId="5CBC3E56" w14:textId="7303AD5B" w:rsidR="00B655F2" w:rsidRPr="00B655F2" w:rsidRDefault="00B655F2" w:rsidP="004D7F10">
      <w:pPr>
        <w:rPr>
          <w:b/>
          <w:bCs/>
        </w:rPr>
      </w:pPr>
      <w:r w:rsidRPr="00B655F2">
        <w:rPr>
          <w:b/>
          <w:bCs/>
        </w:rPr>
        <w:br/>
      </w:r>
    </w:p>
    <w:p w14:paraId="3CB04960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51FBC370" w14:textId="77777777" w:rsidR="00B655F2" w:rsidRPr="00B655F2" w:rsidRDefault="00B655F2" w:rsidP="004D7F10">
      <w:pPr>
        <w:shd w:val="clear" w:color="auto" w:fill="CAEDFB" w:themeFill="accent4" w:themeFillTint="33"/>
        <w:rPr>
          <w:b/>
          <w:bCs/>
        </w:rPr>
      </w:pPr>
      <w:r w:rsidRPr="00B655F2">
        <w:rPr>
          <w:b/>
          <w:bCs/>
        </w:rPr>
        <w:t>Ez nem Hold. Holdat kérek</w:t>
      </w:r>
    </w:p>
    <w:p w14:paraId="4285782E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lastRenderedPageBreak/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1560440C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291F30D7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Kódolás és végrehajtás</w:t>
      </w:r>
    </w:p>
    <w:p w14:paraId="2CA16F97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Igazad van — az előző tényleg nem lett „Hold</w:t>
      </w:r>
      <w:r w:rsidRPr="00B655F2">
        <w:rPr>
          <w:b/>
          <w:bCs/>
        </w:rPr>
        <w:noBreakHyphen/>
        <w:t>szerű”. Most javítottam:</w:t>
      </w:r>
    </w:p>
    <w:p w14:paraId="4842B245" w14:textId="77777777" w:rsidR="00B655F2" w:rsidRPr="00B655F2" w:rsidRDefault="00B655F2" w:rsidP="00B655F2">
      <w:pPr>
        <w:numPr>
          <w:ilvl w:val="0"/>
          <w:numId w:val="15"/>
        </w:numPr>
        <w:rPr>
          <w:b/>
          <w:bCs/>
        </w:rPr>
      </w:pPr>
      <w:r w:rsidRPr="00B655F2">
        <w:rPr>
          <w:b/>
          <w:bCs/>
        </w:rPr>
        <w:t>valódi sarló forma</w:t>
      </w:r>
    </w:p>
    <w:p w14:paraId="41BDE6AB" w14:textId="77777777" w:rsidR="00B655F2" w:rsidRPr="00B655F2" w:rsidRDefault="00B655F2" w:rsidP="00B655F2">
      <w:pPr>
        <w:numPr>
          <w:ilvl w:val="0"/>
          <w:numId w:val="15"/>
        </w:numPr>
        <w:rPr>
          <w:b/>
          <w:bCs/>
        </w:rPr>
      </w:pPr>
      <w:r w:rsidRPr="00B655F2">
        <w:rPr>
          <w:b/>
          <w:bCs/>
        </w:rPr>
        <w:t>két körívből (külső + belső)</w:t>
      </w:r>
    </w:p>
    <w:p w14:paraId="2D4713A7" w14:textId="77777777" w:rsidR="00B655F2" w:rsidRPr="00B655F2" w:rsidRDefault="00B655F2" w:rsidP="00B655F2">
      <w:pPr>
        <w:numPr>
          <w:ilvl w:val="0"/>
          <w:numId w:val="15"/>
        </w:numPr>
        <w:rPr>
          <w:b/>
          <w:bCs/>
        </w:rPr>
      </w:pPr>
      <w:r w:rsidRPr="00B655F2">
        <w:rPr>
          <w:b/>
          <w:bCs/>
        </w:rPr>
        <w:t>csak kontúr</w:t>
      </w:r>
    </w:p>
    <w:p w14:paraId="1AC9A5DE" w14:textId="77777777" w:rsidR="00B655F2" w:rsidRPr="00B655F2" w:rsidRDefault="00B655F2" w:rsidP="00B655F2">
      <w:pPr>
        <w:numPr>
          <w:ilvl w:val="0"/>
          <w:numId w:val="15"/>
        </w:numPr>
        <w:rPr>
          <w:b/>
          <w:bCs/>
        </w:rPr>
      </w:pPr>
      <w:r w:rsidRPr="00B655F2">
        <w:rPr>
          <w:b/>
          <w:bCs/>
        </w:rPr>
        <w:t>jobbra nyitott klasszikus hold ikon</w:t>
      </w:r>
    </w:p>
    <w:p w14:paraId="44ECF1F7" w14:textId="77777777" w:rsidR="00B655F2" w:rsidRPr="00B655F2" w:rsidRDefault="00B655F2" w:rsidP="00B655F2">
      <w:pPr>
        <w:numPr>
          <w:ilvl w:val="0"/>
          <w:numId w:val="15"/>
        </w:numPr>
        <w:rPr>
          <w:b/>
          <w:bCs/>
        </w:rPr>
      </w:pPr>
      <w:r w:rsidRPr="00B655F2">
        <w:rPr>
          <w:b/>
          <w:bCs/>
        </w:rPr>
        <w:t>szín: #1F4265</w:t>
      </w:r>
    </w:p>
    <w:p w14:paraId="510B7309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Itt az új verzió:</w:t>
      </w:r>
    </w:p>
    <w:p w14:paraId="3F490619" w14:textId="0F540130" w:rsidR="00B655F2" w:rsidRPr="00B655F2" w:rsidRDefault="00B655F2" w:rsidP="00B655F2">
      <w:pPr>
        <w:rPr>
          <w:b/>
          <w:bCs/>
        </w:rPr>
      </w:pPr>
      <w:r w:rsidRPr="00B655F2">
        <w:rPr>
          <w:b/>
          <w:bCs/>
          <w:noProof/>
        </w:rPr>
        <mc:AlternateContent>
          <mc:Choice Requires="wps">
            <w:drawing>
              <wp:inline distT="0" distB="0" distL="0" distR="0" wp14:anchorId="25AE01D7" wp14:editId="137BCC29">
                <wp:extent cx="304800" cy="304800"/>
                <wp:effectExtent l="0" t="0" r="0" b="0"/>
                <wp:docPr id="607778719" name="Téglalap 9" descr="hold ik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429198" id="Téglalap 9" o:spid="_x0000_s1026" alt="hold ikon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F7BC126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Ha ezt még finomítsuk:</w:t>
      </w:r>
    </w:p>
    <w:p w14:paraId="79ADC75C" w14:textId="77777777" w:rsidR="00B655F2" w:rsidRPr="00B655F2" w:rsidRDefault="00B655F2" w:rsidP="00B655F2">
      <w:pPr>
        <w:numPr>
          <w:ilvl w:val="0"/>
          <w:numId w:val="16"/>
        </w:numPr>
        <w:rPr>
          <w:b/>
          <w:bCs/>
        </w:rPr>
      </w:pPr>
      <w:r w:rsidRPr="00B655F2">
        <w:rPr>
          <w:b/>
          <w:bCs/>
        </w:rPr>
        <w:t>teltebb (vastagabb sarló) → belső ívet közelebb viszem</w:t>
      </w:r>
    </w:p>
    <w:p w14:paraId="1AC61EAB" w14:textId="77777777" w:rsidR="00B655F2" w:rsidRPr="00B655F2" w:rsidRDefault="00B655F2" w:rsidP="00B655F2">
      <w:pPr>
        <w:numPr>
          <w:ilvl w:val="0"/>
          <w:numId w:val="16"/>
        </w:numPr>
        <w:rPr>
          <w:b/>
          <w:bCs/>
        </w:rPr>
      </w:pPr>
      <w:r w:rsidRPr="00B655F2">
        <w:rPr>
          <w:b/>
          <w:bCs/>
        </w:rPr>
        <w:t>karcsúbb hold → belső ívet jobbra tolom</w:t>
      </w:r>
    </w:p>
    <w:p w14:paraId="3D933E8B" w14:textId="77777777" w:rsidR="00B655F2" w:rsidRPr="00B655F2" w:rsidRDefault="00B655F2" w:rsidP="00B655F2">
      <w:pPr>
        <w:numPr>
          <w:ilvl w:val="0"/>
          <w:numId w:val="16"/>
        </w:numPr>
        <w:rPr>
          <w:b/>
          <w:bCs/>
        </w:rPr>
      </w:pPr>
      <w:r w:rsidRPr="00B655F2">
        <w:rPr>
          <w:b/>
          <w:bCs/>
        </w:rPr>
        <w:t>UI</w:t>
      </w:r>
      <w:r w:rsidRPr="00B655F2">
        <w:rPr>
          <w:b/>
          <w:bCs/>
        </w:rPr>
        <w:noBreakHyphen/>
        <w:t>méret (16×16 / 20×20 pixel pontos)</w:t>
      </w:r>
    </w:p>
    <w:p w14:paraId="54D32BB8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Mondd meg melyik irány, és pontosan az ITOOK</w:t>
      </w:r>
      <w:r w:rsidRPr="00B655F2">
        <w:rPr>
          <w:b/>
          <w:bCs/>
        </w:rPr>
        <w:noBreakHyphen/>
        <w:t xml:space="preserve">os ikonra igazítom </w:t>
      </w:r>
      <w:r w:rsidRPr="00B655F2">
        <w:rPr>
          <w:rFonts w:ascii="Segoe UI Emoji" w:hAnsi="Segoe UI Emoji" w:cs="Segoe UI Emoji"/>
          <w:b/>
          <w:bCs/>
        </w:rPr>
        <w:t>👍</w:t>
      </w:r>
    </w:p>
    <w:p w14:paraId="444107C9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0DD490F9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A belső ív legyen kisebb sugarú és a körívek végpontjai pontosan kapcsolódjanak egymáshoz</w:t>
      </w:r>
    </w:p>
    <w:p w14:paraId="0EAE8C71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594E7562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31FA227E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Kódolás és végrehajtás</w:t>
      </w:r>
    </w:p>
    <w:p w14:paraId="640A1935" w14:textId="77777777" w:rsidR="00B655F2" w:rsidRPr="00B655F2" w:rsidRDefault="00B655F2" w:rsidP="00B655F2">
      <w:r w:rsidRPr="00B655F2">
        <w:t>Most már matematikailag is helyesen illesztettem:</w:t>
      </w:r>
    </w:p>
    <w:p w14:paraId="7275F37F" w14:textId="77777777" w:rsidR="00B655F2" w:rsidRPr="00B655F2" w:rsidRDefault="00B655F2" w:rsidP="00B655F2">
      <w:pPr>
        <w:numPr>
          <w:ilvl w:val="0"/>
          <w:numId w:val="1"/>
        </w:numPr>
      </w:pPr>
      <w:r w:rsidRPr="00B655F2">
        <w:rPr>
          <w:b/>
          <w:bCs/>
        </w:rPr>
        <w:t>külső körív nagyobb sugárral</w:t>
      </w:r>
    </w:p>
    <w:p w14:paraId="320B48E5" w14:textId="77777777" w:rsidR="00B655F2" w:rsidRPr="00B655F2" w:rsidRDefault="00B655F2" w:rsidP="00B655F2">
      <w:pPr>
        <w:numPr>
          <w:ilvl w:val="0"/>
          <w:numId w:val="1"/>
        </w:numPr>
      </w:pPr>
      <w:r w:rsidRPr="00B655F2">
        <w:rPr>
          <w:b/>
          <w:bCs/>
        </w:rPr>
        <w:t>belső körív kisebb sugárral</w:t>
      </w:r>
    </w:p>
    <w:p w14:paraId="75F85979" w14:textId="77777777" w:rsidR="00B655F2" w:rsidRPr="00B655F2" w:rsidRDefault="00B655F2" w:rsidP="00B655F2">
      <w:pPr>
        <w:numPr>
          <w:ilvl w:val="0"/>
          <w:numId w:val="1"/>
        </w:numPr>
      </w:pPr>
      <w:r w:rsidRPr="00B655F2">
        <w:t>az ívek </w:t>
      </w:r>
      <w:r w:rsidRPr="00B655F2">
        <w:rPr>
          <w:b/>
          <w:bCs/>
        </w:rPr>
        <w:t>pontosan közös végpontokban találkoznak</w:t>
      </w:r>
    </w:p>
    <w:p w14:paraId="538D6075" w14:textId="77777777" w:rsidR="00B655F2" w:rsidRPr="00B655F2" w:rsidRDefault="00B655F2" w:rsidP="00B655F2">
      <w:pPr>
        <w:numPr>
          <w:ilvl w:val="0"/>
          <w:numId w:val="1"/>
        </w:numPr>
      </w:pPr>
      <w:r w:rsidRPr="00B655F2">
        <w:t>nincs kitöltés (csak kontúr)</w:t>
      </w:r>
    </w:p>
    <w:p w14:paraId="71BA38C0" w14:textId="77777777" w:rsidR="00B655F2" w:rsidRPr="00B655F2" w:rsidRDefault="00B655F2" w:rsidP="00B655F2">
      <w:pPr>
        <w:numPr>
          <w:ilvl w:val="0"/>
          <w:numId w:val="1"/>
        </w:numPr>
      </w:pPr>
      <w:r w:rsidRPr="00B655F2">
        <w:t>szín: #1F4265</w:t>
      </w:r>
    </w:p>
    <w:p w14:paraId="10200C33" w14:textId="77777777" w:rsidR="00B655F2" w:rsidRPr="00B655F2" w:rsidRDefault="00B655F2" w:rsidP="00B655F2">
      <w:r w:rsidRPr="00B655F2">
        <w:t>Íme az eredmény:</w:t>
      </w:r>
    </w:p>
    <w:p w14:paraId="3880AA1D" w14:textId="483EB117" w:rsidR="00B655F2" w:rsidRPr="00B655F2" w:rsidRDefault="00B655F2" w:rsidP="00B655F2">
      <w:r w:rsidRPr="00B655F2">
        <w:rPr>
          <w:noProof/>
        </w:rPr>
        <mc:AlternateContent>
          <mc:Choice Requires="wps">
            <w:drawing>
              <wp:inline distT="0" distB="0" distL="0" distR="0" wp14:anchorId="49559CCD" wp14:editId="69359915">
                <wp:extent cx="304800" cy="304800"/>
                <wp:effectExtent l="0" t="0" r="0" b="0"/>
                <wp:docPr id="862603" name="Téglalap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BB5EEB" id="Téglalap 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3B0AED1B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lastRenderedPageBreak/>
        <w:t>Mi változott most (fontos):</w:t>
      </w:r>
    </w:p>
    <w:p w14:paraId="2D370518" w14:textId="77777777" w:rsidR="00B655F2" w:rsidRPr="00B655F2" w:rsidRDefault="00B655F2" w:rsidP="00B655F2">
      <w:pPr>
        <w:numPr>
          <w:ilvl w:val="0"/>
          <w:numId w:val="2"/>
        </w:numPr>
      </w:pPr>
      <w:r w:rsidRPr="00B655F2">
        <w:t>nem „szemre” rajzoltam → </w:t>
      </w:r>
      <w:r w:rsidRPr="00B655F2">
        <w:rPr>
          <w:b/>
          <w:bCs/>
        </w:rPr>
        <w:t>két kör metszéspontját számoltam ki</w:t>
      </w:r>
    </w:p>
    <w:p w14:paraId="32CB2CDB" w14:textId="77777777" w:rsidR="00B655F2" w:rsidRPr="00B655F2" w:rsidRDefault="00B655F2" w:rsidP="00B655F2">
      <w:pPr>
        <w:numPr>
          <w:ilvl w:val="0"/>
          <w:numId w:val="2"/>
        </w:numPr>
      </w:pPr>
      <w:r w:rsidRPr="00B655F2">
        <w:t>ezért a két ív </w:t>
      </w:r>
      <w:r w:rsidRPr="00B655F2">
        <w:rPr>
          <w:b/>
          <w:bCs/>
        </w:rPr>
        <w:t>tökéletesen záródik</w:t>
      </w:r>
    </w:p>
    <w:p w14:paraId="37849DCF" w14:textId="77777777" w:rsidR="00B655F2" w:rsidRPr="00B655F2" w:rsidRDefault="00B655F2" w:rsidP="00B655F2">
      <w:pPr>
        <w:numPr>
          <w:ilvl w:val="0"/>
          <w:numId w:val="2"/>
        </w:numPr>
      </w:pPr>
      <w:r w:rsidRPr="00B655F2">
        <w:t xml:space="preserve">a forma már valódi, </w:t>
      </w:r>
      <w:proofErr w:type="spellStart"/>
      <w:r w:rsidRPr="00B655F2">
        <w:t>geometriailag</w:t>
      </w:r>
      <w:proofErr w:type="spellEnd"/>
      <w:r w:rsidRPr="00B655F2">
        <w:t xml:space="preserve"> korrekt </w:t>
      </w:r>
      <w:r w:rsidRPr="00B655F2">
        <w:rPr>
          <w:b/>
          <w:bCs/>
        </w:rPr>
        <w:t>holdsarló</w:t>
      </w:r>
    </w:p>
    <w:p w14:paraId="75A6D647" w14:textId="77777777" w:rsidR="00B655F2" w:rsidRPr="00B655F2" w:rsidRDefault="00366DB0" w:rsidP="00B655F2">
      <w:r>
        <w:pict w14:anchorId="746D5157">
          <v:rect id="_x0000_i1025" style="width:516.75pt;height:0" o:hrpct="0" o:hralign="center" o:hrstd="t" o:hr="t" fillcolor="#a0a0a0" stroked="f"/>
        </w:pict>
      </w:r>
    </w:p>
    <w:p w14:paraId="1C7757F5" w14:textId="77777777" w:rsidR="00B655F2" w:rsidRPr="00B655F2" w:rsidRDefault="00B655F2" w:rsidP="00B655F2">
      <w:r w:rsidRPr="00B655F2">
        <w:t>Ha még közelebb szeretnéd az ITOOK</w:t>
      </w:r>
      <w:r w:rsidRPr="00B655F2">
        <w:noBreakHyphen/>
      </w:r>
      <w:proofErr w:type="spellStart"/>
      <w:r w:rsidRPr="00B655F2">
        <w:t>oshoz</w:t>
      </w:r>
      <w:proofErr w:type="spellEnd"/>
      <w:r w:rsidRPr="00B655F2">
        <w:t>:</w:t>
      </w:r>
    </w:p>
    <w:p w14:paraId="297616B7" w14:textId="77777777" w:rsidR="00B655F2" w:rsidRPr="00B655F2" w:rsidRDefault="00B655F2" w:rsidP="00B655F2">
      <w:pPr>
        <w:numPr>
          <w:ilvl w:val="0"/>
          <w:numId w:val="3"/>
        </w:numPr>
      </w:pPr>
      <w:r w:rsidRPr="00B655F2">
        <w:rPr>
          <w:b/>
          <w:bCs/>
        </w:rPr>
        <w:t>teltebb</w:t>
      </w:r>
      <w:r w:rsidRPr="00B655F2">
        <w:t> → kisebb sugárkülönbség</w:t>
      </w:r>
    </w:p>
    <w:p w14:paraId="3252339D" w14:textId="77777777" w:rsidR="00B655F2" w:rsidRPr="00B655F2" w:rsidRDefault="00B655F2" w:rsidP="00B655F2">
      <w:pPr>
        <w:numPr>
          <w:ilvl w:val="0"/>
          <w:numId w:val="3"/>
        </w:numPr>
      </w:pPr>
      <w:r w:rsidRPr="00B655F2">
        <w:rPr>
          <w:b/>
          <w:bCs/>
        </w:rPr>
        <w:t>karcsúbb</w:t>
      </w:r>
      <w:r w:rsidRPr="00B655F2">
        <w:t> → nagyobb eltolás</w:t>
      </w:r>
    </w:p>
    <w:p w14:paraId="1692CC4E" w14:textId="77777777" w:rsidR="00B655F2" w:rsidRPr="00B655F2" w:rsidRDefault="00B655F2" w:rsidP="00B655F2">
      <w:pPr>
        <w:numPr>
          <w:ilvl w:val="0"/>
          <w:numId w:val="3"/>
        </w:numPr>
      </w:pPr>
      <w:r w:rsidRPr="00B655F2">
        <w:rPr>
          <w:b/>
          <w:bCs/>
        </w:rPr>
        <w:t>vékonyabb vonal (UI</w:t>
      </w:r>
      <w:r w:rsidRPr="00B655F2">
        <w:rPr>
          <w:b/>
          <w:bCs/>
        </w:rPr>
        <w:noBreakHyphen/>
        <w:t>ikon)</w:t>
      </w:r>
      <w:r w:rsidRPr="00B655F2">
        <w:t xml:space="preserve"> → pl. 1.5 </w:t>
      </w:r>
      <w:proofErr w:type="spellStart"/>
      <w:r w:rsidRPr="00B655F2">
        <w:t>px</w:t>
      </w:r>
      <w:proofErr w:type="spellEnd"/>
    </w:p>
    <w:p w14:paraId="18B47DA4" w14:textId="77777777" w:rsidR="00B655F2" w:rsidRPr="00B655F2" w:rsidRDefault="00B655F2" w:rsidP="00B655F2">
      <w:r w:rsidRPr="00B655F2">
        <w:t xml:space="preserve">Mondd meg, és </w:t>
      </w:r>
      <w:proofErr w:type="spellStart"/>
      <w:r w:rsidRPr="00B655F2">
        <w:t>finomhangolom</w:t>
      </w:r>
      <w:proofErr w:type="spellEnd"/>
      <w:r w:rsidRPr="00B655F2">
        <w:t xml:space="preserve"> pixelpontosan </w:t>
      </w:r>
      <w:r w:rsidRPr="00B655F2">
        <w:rPr>
          <w:rFonts w:ascii="Segoe UI Emoji" w:hAnsi="Segoe UI Emoji" w:cs="Segoe UI Emoji"/>
        </w:rPr>
        <w:t>👌</w:t>
      </w:r>
    </w:p>
    <w:p w14:paraId="5F44C3FC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6C1F785B" w14:textId="77777777" w:rsidR="00B655F2" w:rsidRPr="00B655F2" w:rsidRDefault="00B655F2" w:rsidP="000719BB">
      <w:pPr>
        <w:shd w:val="clear" w:color="auto" w:fill="CAEDFB" w:themeFill="accent4" w:themeFillTint="33"/>
      </w:pPr>
      <w:r w:rsidRPr="00B655F2">
        <w:t xml:space="preserve">Ezt a képet </w:t>
      </w:r>
      <w:proofErr w:type="spellStart"/>
      <w:r w:rsidRPr="00B655F2">
        <w:t>vektorizáld</w:t>
      </w:r>
      <w:proofErr w:type="spellEnd"/>
      <w:r w:rsidRPr="00B655F2">
        <w:t>:</w:t>
      </w:r>
    </w:p>
    <w:p w14:paraId="0E5924C9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0CE4F1E3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46205427" w14:textId="77777777" w:rsidR="00B655F2" w:rsidRPr="00B655F2" w:rsidRDefault="00B655F2" w:rsidP="00B655F2">
      <w:r w:rsidRPr="00B655F2">
        <w:t>A feltöltött kis ikon egy </w:t>
      </w:r>
      <w:r w:rsidRPr="00B655F2">
        <w:rPr>
          <w:b/>
          <w:bCs/>
        </w:rPr>
        <w:t xml:space="preserve">vékony, </w:t>
      </w:r>
      <w:proofErr w:type="spellStart"/>
      <w:r w:rsidRPr="00B655F2">
        <w:rPr>
          <w:b/>
          <w:bCs/>
        </w:rPr>
        <w:t>monoline</w:t>
      </w:r>
      <w:proofErr w:type="spellEnd"/>
      <w:r w:rsidRPr="00B655F2">
        <w:rPr>
          <w:b/>
          <w:bCs/>
        </w:rPr>
        <w:t xml:space="preserve"> holdsarló</w:t>
      </w:r>
      <w:r w:rsidRPr="00B655F2">
        <w:t>, két kör különbségeként (külső + belső körív), sima lekerekített végekkel.</w:t>
      </w:r>
    </w:p>
    <w:p w14:paraId="614928F8" w14:textId="77777777" w:rsidR="00B655F2" w:rsidRPr="00B655F2" w:rsidRDefault="00B655F2" w:rsidP="00B655F2">
      <w:r w:rsidRPr="00B655F2">
        <w:t>Íme egy </w:t>
      </w:r>
      <w:proofErr w:type="spellStart"/>
      <w:r w:rsidRPr="00B655F2">
        <w:rPr>
          <w:b/>
          <w:bCs/>
        </w:rPr>
        <w:t>vektorizált</w:t>
      </w:r>
      <w:proofErr w:type="spellEnd"/>
      <w:r w:rsidRPr="00B655F2">
        <w:rPr>
          <w:b/>
          <w:bCs/>
        </w:rPr>
        <w:t xml:space="preserve"> (SVG) változat</w:t>
      </w:r>
      <w:r w:rsidRPr="00B655F2">
        <w:t>, ami nagyon közel áll a képen láthatóhoz:</w:t>
      </w:r>
    </w:p>
    <w:p w14:paraId="4EB592E7" w14:textId="77777777" w:rsidR="00B655F2" w:rsidRPr="00B655F2" w:rsidRDefault="00B655F2" w:rsidP="00B655F2">
      <w:pPr>
        <w:rPr>
          <w:b/>
          <w:bCs/>
        </w:rPr>
      </w:pPr>
      <w:r w:rsidRPr="00B655F2">
        <w:t>SVG</w:t>
      </w:r>
    </w:p>
    <w:p w14:paraId="26D17578" w14:textId="77777777" w:rsidR="00B655F2" w:rsidRPr="00B655F2" w:rsidRDefault="00B655F2" w:rsidP="00B655F2">
      <w:r w:rsidRPr="00B655F2">
        <w:t>&lt;</w:t>
      </w:r>
      <w:proofErr w:type="spellStart"/>
      <w:r w:rsidRPr="00B655F2">
        <w:t>svg</w:t>
      </w:r>
      <w:proofErr w:type="spellEnd"/>
      <w:r w:rsidRPr="00B655F2">
        <w:t xml:space="preserve"> </w:t>
      </w:r>
      <w:proofErr w:type="spellStart"/>
      <w:r w:rsidRPr="00B655F2">
        <w:t>xmlns</w:t>
      </w:r>
      <w:proofErr w:type="spellEnd"/>
      <w:r w:rsidRPr="00B655F2">
        <w:t xml:space="preserve">="http://www.w3.org/2000/svg" </w:t>
      </w:r>
      <w:proofErr w:type="spellStart"/>
      <w:r w:rsidRPr="00B655F2">
        <w:t>viewBox</w:t>
      </w:r>
      <w:proofErr w:type="spellEnd"/>
      <w:r w:rsidRPr="00B655F2">
        <w:t xml:space="preserve">="0 0 24 24" </w:t>
      </w:r>
      <w:proofErr w:type="spellStart"/>
      <w:r w:rsidRPr="00B655F2">
        <w:t>width</w:t>
      </w:r>
      <w:proofErr w:type="spellEnd"/>
      <w:r w:rsidRPr="00B655F2">
        <w:t xml:space="preserve">="24" </w:t>
      </w:r>
      <w:proofErr w:type="spellStart"/>
      <w:r w:rsidRPr="00B655F2">
        <w:t>height</w:t>
      </w:r>
      <w:proofErr w:type="spellEnd"/>
      <w:r w:rsidRPr="00B655F2">
        <w:t>="24"&gt;</w:t>
      </w:r>
    </w:p>
    <w:p w14:paraId="4C94565B" w14:textId="77777777" w:rsidR="00B655F2" w:rsidRPr="00B655F2" w:rsidRDefault="00B655F2" w:rsidP="00B655F2">
      <w:r w:rsidRPr="00B655F2">
        <w:t>&lt;</w:t>
      </w:r>
      <w:proofErr w:type="spellStart"/>
      <w:r w:rsidRPr="00B655F2">
        <w:t>path</w:t>
      </w:r>
      <w:proofErr w:type="spellEnd"/>
    </w:p>
    <w:p w14:paraId="71C1D21F" w14:textId="77777777" w:rsidR="00B655F2" w:rsidRPr="00B655F2" w:rsidRDefault="00B655F2" w:rsidP="00B655F2">
      <w:r w:rsidRPr="00B655F2">
        <w:t>d="M15.5 2</w:t>
      </w:r>
    </w:p>
    <w:p w14:paraId="33A6F323" w14:textId="77777777" w:rsidR="00B655F2" w:rsidRPr="00B655F2" w:rsidRDefault="00B655F2" w:rsidP="00B655F2">
      <w:r w:rsidRPr="00B655F2">
        <w:t>A9 9 0 1 0 21 15</w:t>
      </w:r>
    </w:p>
    <w:p w14:paraId="26CA5391" w14:textId="77777777" w:rsidR="00B655F2" w:rsidRPr="00B655F2" w:rsidRDefault="00B655F2" w:rsidP="00B655F2">
      <w:r w:rsidRPr="00B655F2">
        <w:t>A7 7 0 1 1 15.5 2 Z"</w:t>
      </w:r>
    </w:p>
    <w:p w14:paraId="3AF4B0F3" w14:textId="77777777" w:rsidR="00B655F2" w:rsidRPr="00B655F2" w:rsidRDefault="00B655F2" w:rsidP="00B655F2">
      <w:proofErr w:type="spellStart"/>
      <w:r w:rsidRPr="00B655F2">
        <w:t>fill</w:t>
      </w:r>
      <w:proofErr w:type="spellEnd"/>
      <w:r w:rsidRPr="00B655F2">
        <w:t>="</w:t>
      </w:r>
      <w:proofErr w:type="spellStart"/>
      <w:r w:rsidRPr="00B655F2">
        <w:t>none</w:t>
      </w:r>
      <w:proofErr w:type="spellEnd"/>
      <w:r w:rsidRPr="00B655F2">
        <w:t>"</w:t>
      </w:r>
    </w:p>
    <w:p w14:paraId="58353ADC" w14:textId="77777777" w:rsidR="00B655F2" w:rsidRPr="00B655F2" w:rsidRDefault="00B655F2" w:rsidP="00B655F2">
      <w:r w:rsidRPr="00B655F2">
        <w:t>stroke="#1F4265"</w:t>
      </w:r>
    </w:p>
    <w:p w14:paraId="0D1FE8EF" w14:textId="77777777" w:rsidR="00B655F2" w:rsidRPr="00B655F2" w:rsidRDefault="00B655F2" w:rsidP="00B655F2">
      <w:r w:rsidRPr="00B655F2">
        <w:t>stroke-</w:t>
      </w:r>
      <w:proofErr w:type="spellStart"/>
      <w:r w:rsidRPr="00B655F2">
        <w:t>width</w:t>
      </w:r>
      <w:proofErr w:type="spellEnd"/>
      <w:r w:rsidRPr="00B655F2">
        <w:t>="1.8"</w:t>
      </w:r>
    </w:p>
    <w:p w14:paraId="1C37D897" w14:textId="77777777" w:rsidR="00B655F2" w:rsidRPr="00B655F2" w:rsidRDefault="00B655F2" w:rsidP="00B655F2">
      <w:r w:rsidRPr="00B655F2">
        <w:t>stroke-</w:t>
      </w:r>
      <w:proofErr w:type="spellStart"/>
      <w:r w:rsidRPr="00B655F2">
        <w:t>linecap</w:t>
      </w:r>
      <w:proofErr w:type="spellEnd"/>
      <w:r w:rsidRPr="00B655F2">
        <w:t>="</w:t>
      </w:r>
      <w:proofErr w:type="spellStart"/>
      <w:r w:rsidRPr="00B655F2">
        <w:t>round</w:t>
      </w:r>
      <w:proofErr w:type="spellEnd"/>
      <w:r w:rsidRPr="00B655F2">
        <w:t>"</w:t>
      </w:r>
    </w:p>
    <w:p w14:paraId="257CE270" w14:textId="77777777" w:rsidR="00B655F2" w:rsidRPr="00B655F2" w:rsidRDefault="00B655F2" w:rsidP="00B655F2">
      <w:r w:rsidRPr="00B655F2">
        <w:t>stroke-</w:t>
      </w:r>
      <w:proofErr w:type="spellStart"/>
      <w:r w:rsidRPr="00B655F2">
        <w:t>linejoin</w:t>
      </w:r>
      <w:proofErr w:type="spellEnd"/>
      <w:r w:rsidRPr="00B655F2">
        <w:t>="</w:t>
      </w:r>
      <w:proofErr w:type="spellStart"/>
      <w:r w:rsidRPr="00B655F2">
        <w:t>round</w:t>
      </w:r>
      <w:proofErr w:type="spellEnd"/>
      <w:r w:rsidRPr="00B655F2">
        <w:t>"/&gt;</w:t>
      </w:r>
    </w:p>
    <w:p w14:paraId="4307A466" w14:textId="77777777" w:rsidR="00B655F2" w:rsidRPr="00B655F2" w:rsidRDefault="00B655F2" w:rsidP="00B655F2">
      <w:r w:rsidRPr="00B655F2">
        <w:t>&lt;/</w:t>
      </w:r>
      <w:proofErr w:type="spellStart"/>
      <w:r w:rsidRPr="00B655F2">
        <w:t>svg</w:t>
      </w:r>
      <w:proofErr w:type="spellEnd"/>
      <w:r w:rsidRPr="00B655F2">
        <w:t>&gt;</w:t>
      </w:r>
    </w:p>
    <w:p w14:paraId="173AC25C" w14:textId="77777777" w:rsidR="00B655F2" w:rsidRPr="00B655F2" w:rsidRDefault="00366DB0" w:rsidP="00B655F2">
      <w:r>
        <w:pict w14:anchorId="20D673E3">
          <v:rect id="_x0000_i1026" style="width:516.75pt;height:0" o:hrpct="0" o:hralign="center" o:hrstd="t" o:hr="t" fillcolor="#a0a0a0" stroked="f"/>
        </w:pict>
      </w:r>
    </w:p>
    <w:p w14:paraId="443F0D14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Miért ilyen ez az SVG?</w:t>
      </w:r>
    </w:p>
    <w:p w14:paraId="41E580F2" w14:textId="77777777" w:rsidR="00B655F2" w:rsidRPr="00B655F2" w:rsidRDefault="00B655F2" w:rsidP="00B655F2">
      <w:pPr>
        <w:numPr>
          <w:ilvl w:val="0"/>
          <w:numId w:val="4"/>
        </w:numPr>
      </w:pPr>
      <w:r w:rsidRPr="00B655F2">
        <w:rPr>
          <w:b/>
          <w:bCs/>
        </w:rPr>
        <w:lastRenderedPageBreak/>
        <w:t>két ív kombinációja</w:t>
      </w:r>
      <w:r w:rsidRPr="00B655F2">
        <w:t> → holdsarló</w:t>
      </w:r>
    </w:p>
    <w:p w14:paraId="1C90A519" w14:textId="77777777" w:rsidR="00B655F2" w:rsidRPr="00B655F2" w:rsidRDefault="00B655F2" w:rsidP="00B655F2">
      <w:pPr>
        <w:numPr>
          <w:ilvl w:val="0"/>
          <w:numId w:val="4"/>
        </w:numPr>
      </w:pPr>
      <w:proofErr w:type="gramStart"/>
      <w:r w:rsidRPr="00B655F2">
        <w:t>a </w:t>
      </w:r>
      <w:proofErr w:type="spellStart"/>
      <w:r w:rsidRPr="00B655F2">
        <w:t>A</w:t>
      </w:r>
      <w:proofErr w:type="spellEnd"/>
      <w:proofErr w:type="gramEnd"/>
      <w:r w:rsidRPr="00B655F2">
        <w:t> parancsok adják az ellipszis/köríveket</w:t>
      </w:r>
    </w:p>
    <w:p w14:paraId="741A7A1C" w14:textId="77777777" w:rsidR="00B655F2" w:rsidRPr="00B655F2" w:rsidRDefault="00B655F2" w:rsidP="00B655F2">
      <w:pPr>
        <w:numPr>
          <w:ilvl w:val="0"/>
          <w:numId w:val="4"/>
        </w:numPr>
      </w:pPr>
      <w:proofErr w:type="spellStart"/>
      <w:r w:rsidRPr="00B655F2">
        <w:t>fill</w:t>
      </w:r>
      <w:proofErr w:type="spellEnd"/>
      <w:r w:rsidRPr="00B655F2">
        <w:t>="</w:t>
      </w:r>
      <w:proofErr w:type="spellStart"/>
      <w:r w:rsidRPr="00B655F2">
        <w:t>none</w:t>
      </w:r>
      <w:proofErr w:type="spellEnd"/>
      <w:r w:rsidRPr="00B655F2">
        <w:t>" → csak körvonal</w:t>
      </w:r>
    </w:p>
    <w:p w14:paraId="36CB6FB2" w14:textId="77777777" w:rsidR="00B655F2" w:rsidRPr="00B655F2" w:rsidRDefault="00B655F2" w:rsidP="00B655F2">
      <w:pPr>
        <w:numPr>
          <w:ilvl w:val="0"/>
          <w:numId w:val="4"/>
        </w:numPr>
      </w:pPr>
      <w:r w:rsidRPr="00B655F2">
        <w:t>stroke-</w:t>
      </w:r>
      <w:proofErr w:type="spellStart"/>
      <w:r w:rsidRPr="00B655F2">
        <w:t>linecap</w:t>
      </w:r>
      <w:proofErr w:type="spellEnd"/>
      <w:r w:rsidRPr="00B655F2">
        <w:t>="</w:t>
      </w:r>
      <w:proofErr w:type="spellStart"/>
      <w:r w:rsidRPr="00B655F2">
        <w:t>round</w:t>
      </w:r>
      <w:proofErr w:type="spellEnd"/>
      <w:r w:rsidRPr="00B655F2">
        <w:t>" → olyan finom végződés, mint az ikonon</w:t>
      </w:r>
    </w:p>
    <w:p w14:paraId="3588CC51" w14:textId="77777777" w:rsidR="00B655F2" w:rsidRPr="00B655F2" w:rsidRDefault="00B655F2" w:rsidP="00B655F2">
      <w:pPr>
        <w:numPr>
          <w:ilvl w:val="0"/>
          <w:numId w:val="4"/>
        </w:numPr>
      </w:pPr>
      <w:r w:rsidRPr="00B655F2">
        <w:t>szín pontosan: #1F4265</w:t>
      </w:r>
    </w:p>
    <w:p w14:paraId="5C13124C" w14:textId="77777777" w:rsidR="00B655F2" w:rsidRPr="00B655F2" w:rsidRDefault="00366DB0" w:rsidP="00B655F2">
      <w:r>
        <w:pict w14:anchorId="5E2899EA">
          <v:rect id="_x0000_i1027" style="width:516.75pt;height:0" o:hrpct="0" o:hralign="center" o:hrstd="t" o:hr="t" fillcolor="#a0a0a0" stroked="f"/>
        </w:pict>
      </w:r>
    </w:p>
    <w:p w14:paraId="62B1C367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Ha még pontosítani szeretnéd (UI pixelpontosság):</w:t>
      </w:r>
    </w:p>
    <w:p w14:paraId="58A21F6E" w14:textId="77777777" w:rsidR="00B655F2" w:rsidRPr="00B655F2" w:rsidRDefault="00B655F2" w:rsidP="00B655F2">
      <w:r w:rsidRPr="00B655F2">
        <w:t>Könnyen állítható paraméterek:</w:t>
      </w:r>
    </w:p>
    <w:p w14:paraId="5E9CB712" w14:textId="77777777" w:rsidR="00B655F2" w:rsidRPr="00B655F2" w:rsidRDefault="00B655F2" w:rsidP="00B655F2">
      <w:pPr>
        <w:numPr>
          <w:ilvl w:val="0"/>
          <w:numId w:val="5"/>
        </w:numPr>
      </w:pPr>
      <w:r w:rsidRPr="00B655F2">
        <w:rPr>
          <w:rFonts w:ascii="Segoe UI Emoji" w:hAnsi="Segoe UI Emoji" w:cs="Segoe UI Emoji"/>
        </w:rPr>
        <w:t>✅</w:t>
      </w:r>
      <w:r w:rsidRPr="00B655F2">
        <w:t xml:space="preserve"> vékonyabb vonal:</w:t>
      </w:r>
    </w:p>
    <w:p w14:paraId="3D280DE6" w14:textId="77777777" w:rsidR="00B655F2" w:rsidRPr="00B655F2" w:rsidRDefault="00B655F2" w:rsidP="00B655F2">
      <w:pPr>
        <w:rPr>
          <w:b/>
          <w:bCs/>
        </w:rPr>
      </w:pPr>
      <w:r w:rsidRPr="00B655F2">
        <w:t>SVG</w:t>
      </w:r>
    </w:p>
    <w:p w14:paraId="44A9FAA9" w14:textId="77777777" w:rsidR="00B655F2" w:rsidRPr="00B655F2" w:rsidRDefault="00B655F2" w:rsidP="00B655F2">
      <w:r w:rsidRPr="00B655F2">
        <w:t>stroke-</w:t>
      </w:r>
      <w:proofErr w:type="spellStart"/>
      <w:r w:rsidRPr="00B655F2">
        <w:t>width</w:t>
      </w:r>
      <w:proofErr w:type="spellEnd"/>
      <w:r w:rsidRPr="00B655F2">
        <w:t>="1.2"</w:t>
      </w:r>
    </w:p>
    <w:p w14:paraId="4801F186" w14:textId="77777777" w:rsidR="00B655F2" w:rsidRPr="00B655F2" w:rsidRDefault="00B655F2" w:rsidP="00B655F2">
      <w:pPr>
        <w:numPr>
          <w:ilvl w:val="0"/>
          <w:numId w:val="6"/>
        </w:numPr>
      </w:pPr>
      <w:r w:rsidRPr="00B655F2">
        <w:rPr>
          <w:rFonts w:ascii="Segoe UI Emoji" w:hAnsi="Segoe UI Emoji" w:cs="Segoe UI Emoji"/>
        </w:rPr>
        <w:t>✅</w:t>
      </w:r>
      <w:r w:rsidRPr="00B655F2">
        <w:t xml:space="preserve"> teltebb hold: → a belső sugár (7 → 6)</w:t>
      </w:r>
    </w:p>
    <w:p w14:paraId="0D9B6A24" w14:textId="77777777" w:rsidR="00B655F2" w:rsidRPr="00B655F2" w:rsidRDefault="00B655F2" w:rsidP="00B655F2">
      <w:pPr>
        <w:numPr>
          <w:ilvl w:val="0"/>
          <w:numId w:val="6"/>
        </w:numPr>
      </w:pPr>
      <w:r w:rsidRPr="00B655F2">
        <w:rPr>
          <w:rFonts w:ascii="Segoe UI Emoji" w:hAnsi="Segoe UI Emoji" w:cs="Segoe UI Emoji"/>
        </w:rPr>
        <w:t>✅</w:t>
      </w:r>
      <w:r w:rsidRPr="00B655F2">
        <w:t xml:space="preserve"> karcsúbb hold: → belső sugár (7 → 8)</w:t>
      </w:r>
    </w:p>
    <w:p w14:paraId="1E438CFF" w14:textId="77777777" w:rsidR="00B655F2" w:rsidRPr="00B655F2" w:rsidRDefault="00366DB0" w:rsidP="00B655F2">
      <w:r>
        <w:pict w14:anchorId="56A586AA">
          <v:rect id="_x0000_i1028" style="width:516.75pt;height:0" o:hrpct="0" o:hralign="center" o:hrstd="t" o:hr="t" fillcolor="#a0a0a0" stroked="f"/>
        </w:pict>
      </w:r>
    </w:p>
    <w:p w14:paraId="2084C2AB" w14:textId="77777777" w:rsidR="00B655F2" w:rsidRPr="00B655F2" w:rsidRDefault="00B655F2" w:rsidP="00B655F2">
      <w:r w:rsidRPr="00B655F2">
        <w:rPr>
          <w:rFonts w:ascii="Segoe UI Emoji" w:hAnsi="Segoe UI Emoji" w:cs="Segoe UI Emoji"/>
        </w:rPr>
        <w:t>✅</w:t>
      </w:r>
      <w:r w:rsidRPr="00B655F2">
        <w:t xml:space="preserve"> Ez már valódi vektor (méretezhető, nem pixeles)</w:t>
      </w:r>
      <w:r w:rsidRPr="00B655F2">
        <w:br/>
      </w:r>
      <w:r w:rsidRPr="00B655F2">
        <w:rPr>
          <w:rFonts w:ascii="Segoe UI Emoji" w:hAnsi="Segoe UI Emoji" w:cs="Segoe UI Emoji"/>
        </w:rPr>
        <w:t>✅</w:t>
      </w:r>
      <w:r w:rsidRPr="00B655F2">
        <w:t xml:space="preserve"> Weben, PowerPointban, Wordben is közvetlenül használható</w:t>
      </w:r>
    </w:p>
    <w:p w14:paraId="202CDE29" w14:textId="77777777" w:rsidR="00B655F2" w:rsidRPr="00B655F2" w:rsidRDefault="00B655F2" w:rsidP="00B655F2">
      <w:r w:rsidRPr="00B655F2">
        <w:t>Ha szeretnéd, készítek belőle:</w:t>
      </w:r>
    </w:p>
    <w:p w14:paraId="74537BAC" w14:textId="77777777" w:rsidR="00B655F2" w:rsidRPr="00B655F2" w:rsidRDefault="00B655F2" w:rsidP="00B655F2">
      <w:pPr>
        <w:numPr>
          <w:ilvl w:val="0"/>
          <w:numId w:val="7"/>
        </w:numPr>
      </w:pPr>
      <w:r w:rsidRPr="00B655F2">
        <w:rPr>
          <w:b/>
          <w:bCs/>
        </w:rPr>
        <w:t>pixelpontos 16×16 / 20×20 ikonverziót</w:t>
      </w:r>
    </w:p>
    <w:p w14:paraId="41BC58D7" w14:textId="77777777" w:rsidR="00B655F2" w:rsidRPr="00B655F2" w:rsidRDefault="00B655F2" w:rsidP="00B655F2">
      <w:pPr>
        <w:numPr>
          <w:ilvl w:val="0"/>
          <w:numId w:val="7"/>
        </w:numPr>
      </w:pPr>
      <w:r w:rsidRPr="00B655F2">
        <w:t>vagy </w:t>
      </w:r>
      <w:r w:rsidRPr="00B655F2">
        <w:rPr>
          <w:b/>
          <w:bCs/>
        </w:rPr>
        <w:t>ICO + PNG csomagot</w:t>
      </w:r>
    </w:p>
    <w:p w14:paraId="71A9048C" w14:textId="77777777" w:rsidR="00B655F2" w:rsidRPr="00B655F2" w:rsidRDefault="00B655F2" w:rsidP="00B655F2">
      <w:r w:rsidRPr="00B655F2">
        <w:t xml:space="preserve">szólj </w:t>
      </w:r>
      <w:r w:rsidRPr="00B655F2">
        <w:rPr>
          <w:rFonts w:ascii="Segoe UI Emoji" w:hAnsi="Segoe UI Emoji" w:cs="Segoe UI Emoji"/>
        </w:rPr>
        <w:t>👍</w:t>
      </w:r>
    </w:p>
    <w:p w14:paraId="7C2063E5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You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01A53DE8" w14:textId="77777777" w:rsidR="00B655F2" w:rsidRPr="00B655F2" w:rsidRDefault="00B655F2" w:rsidP="000719BB">
      <w:pPr>
        <w:shd w:val="clear" w:color="auto" w:fill="CAEDFB" w:themeFill="accent4" w:themeFillTint="33"/>
      </w:pPr>
      <w:r w:rsidRPr="00B655F2">
        <w:t xml:space="preserve">Legyen a stroke </w:t>
      </w:r>
      <w:proofErr w:type="spellStart"/>
      <w:r w:rsidRPr="00B655F2">
        <w:t>width</w:t>
      </w:r>
      <w:proofErr w:type="spellEnd"/>
      <w:r w:rsidRPr="00B655F2">
        <w:t xml:space="preserve"> 1.5 és készíts belőle </w:t>
      </w:r>
      <w:proofErr w:type="spellStart"/>
      <w:r w:rsidRPr="00B655F2">
        <w:t>png</w:t>
      </w:r>
      <w:proofErr w:type="spellEnd"/>
      <w:r w:rsidRPr="00B655F2">
        <w:t>-t</w:t>
      </w:r>
    </w:p>
    <w:p w14:paraId="3B44AE8B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  <w:r w:rsidRPr="00B655F2">
        <w:rPr>
          <w:b/>
          <w:bCs/>
        </w:rPr>
        <w:t xml:space="preserve"> </w:t>
      </w:r>
      <w:proofErr w:type="spellStart"/>
      <w:r w:rsidRPr="00B655F2">
        <w:rPr>
          <w:b/>
          <w:bCs/>
        </w:rPr>
        <w:t>said</w:t>
      </w:r>
      <w:proofErr w:type="spellEnd"/>
      <w:r w:rsidRPr="00B655F2">
        <w:rPr>
          <w:b/>
          <w:bCs/>
        </w:rPr>
        <w:t>:</w:t>
      </w:r>
    </w:p>
    <w:p w14:paraId="54E8EC5A" w14:textId="77777777" w:rsidR="00B655F2" w:rsidRPr="00B655F2" w:rsidRDefault="00B655F2" w:rsidP="00B655F2">
      <w:pPr>
        <w:rPr>
          <w:b/>
          <w:bCs/>
        </w:rPr>
      </w:pPr>
      <w:proofErr w:type="spellStart"/>
      <w:r w:rsidRPr="00B655F2">
        <w:rPr>
          <w:b/>
          <w:bCs/>
        </w:rPr>
        <w:t>Copilot</w:t>
      </w:r>
      <w:proofErr w:type="spellEnd"/>
    </w:p>
    <w:p w14:paraId="06C0268B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Kódolás és végrehajtás</w:t>
      </w:r>
    </w:p>
    <w:p w14:paraId="149360EA" w14:textId="77777777" w:rsidR="00B655F2" w:rsidRPr="00B655F2" w:rsidRDefault="00B655F2" w:rsidP="00B655F2">
      <w:r w:rsidRPr="00B655F2">
        <w:t>Készítettem neked PNG</w:t>
      </w:r>
      <w:r w:rsidRPr="00B655F2">
        <w:noBreakHyphen/>
        <w:t xml:space="preserve">t a </w:t>
      </w:r>
      <w:proofErr w:type="spellStart"/>
      <w:r w:rsidRPr="00B655F2">
        <w:t>vektorizált</w:t>
      </w:r>
      <w:proofErr w:type="spellEnd"/>
      <w:r w:rsidRPr="00B655F2">
        <w:t xml:space="preserve"> ikon alapján, </w:t>
      </w:r>
      <w:r w:rsidRPr="00B655F2">
        <w:rPr>
          <w:b/>
          <w:bCs/>
        </w:rPr>
        <w:t>~1.5 stroke vastagsággal</w:t>
      </w:r>
      <w:r w:rsidRPr="00B655F2">
        <w:t>, átlátszó háttérrel és a kért színnel (#1F4265):</w:t>
      </w:r>
    </w:p>
    <w:p w14:paraId="5D2A95C7" w14:textId="0EFE6750" w:rsidR="00B655F2" w:rsidRPr="00B655F2" w:rsidRDefault="00B655F2" w:rsidP="00B655F2">
      <w:r w:rsidRPr="00B655F2">
        <w:rPr>
          <w:noProof/>
        </w:rPr>
        <w:drawing>
          <wp:inline distT="0" distB="0" distL="0" distR="0" wp14:anchorId="0CD4DCE3" wp14:editId="08F736CF">
            <wp:extent cx="1219200" cy="1219200"/>
            <wp:effectExtent l="0" t="0" r="0" b="0"/>
            <wp:docPr id="851154727" name="Kép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9B03F" w14:textId="34BB250B" w:rsidR="00B655F2" w:rsidRPr="00B655F2" w:rsidRDefault="00B655F2" w:rsidP="00B655F2"/>
    <w:p w14:paraId="29EB466B" w14:textId="77777777" w:rsidR="00B655F2" w:rsidRPr="00B655F2" w:rsidRDefault="00B655F2" w:rsidP="00B655F2">
      <w:pPr>
        <w:rPr>
          <w:b/>
          <w:bCs/>
        </w:rPr>
      </w:pPr>
      <w:r w:rsidRPr="00B655F2">
        <w:rPr>
          <w:b/>
          <w:bCs/>
        </w:rPr>
        <w:t>Mit érdemes tudni:</w:t>
      </w:r>
    </w:p>
    <w:p w14:paraId="41F92F24" w14:textId="77777777" w:rsidR="00B655F2" w:rsidRPr="00B655F2" w:rsidRDefault="00B655F2" w:rsidP="00B655F2">
      <w:pPr>
        <w:numPr>
          <w:ilvl w:val="0"/>
          <w:numId w:val="8"/>
        </w:numPr>
      </w:pPr>
      <w:r w:rsidRPr="00B655F2">
        <w:t>nagyobb (128×128) méretben készült → </w:t>
      </w:r>
      <w:r w:rsidRPr="00B655F2">
        <w:rPr>
          <w:b/>
          <w:bCs/>
        </w:rPr>
        <w:t>éles marad kicsinyítve is</w:t>
      </w:r>
    </w:p>
    <w:p w14:paraId="0F9261BB" w14:textId="77777777" w:rsidR="00B655F2" w:rsidRPr="00B655F2" w:rsidRDefault="00B655F2" w:rsidP="00B655F2">
      <w:pPr>
        <w:numPr>
          <w:ilvl w:val="0"/>
          <w:numId w:val="8"/>
        </w:numPr>
      </w:pPr>
      <w:r w:rsidRPr="00B655F2">
        <w:t xml:space="preserve">a vonalvastagság arányosan ~1.5 </w:t>
      </w:r>
      <w:proofErr w:type="spellStart"/>
      <w:r w:rsidRPr="00B655F2">
        <w:t>px-nek</w:t>
      </w:r>
      <w:proofErr w:type="spellEnd"/>
      <w:r w:rsidRPr="00B655F2">
        <w:t xml:space="preserve"> felel meg</w:t>
      </w:r>
    </w:p>
    <w:p w14:paraId="7DBBFAC0" w14:textId="77777777" w:rsidR="00B655F2" w:rsidRPr="00B655F2" w:rsidRDefault="00B655F2" w:rsidP="00B655F2">
      <w:pPr>
        <w:numPr>
          <w:ilvl w:val="0"/>
          <w:numId w:val="8"/>
        </w:numPr>
      </w:pPr>
      <w:r w:rsidRPr="00B655F2">
        <w:t>kontúros, nincs kitöltés</w:t>
      </w:r>
    </w:p>
    <w:p w14:paraId="2F8FA451" w14:textId="77777777" w:rsidR="00B655F2" w:rsidRPr="00B655F2" w:rsidRDefault="00B655F2" w:rsidP="00B655F2">
      <w:r w:rsidRPr="00B655F2">
        <w:t>Ha szeretnéd, készítek belőle </w:t>
      </w:r>
      <w:r w:rsidRPr="00B655F2">
        <w:rPr>
          <w:b/>
          <w:bCs/>
        </w:rPr>
        <w:t>pixelpontos 16×16 vagy 20×20 verziót</w:t>
      </w:r>
      <w:r w:rsidRPr="00B655F2">
        <w:t> (UI</w:t>
      </w:r>
      <w:r w:rsidRPr="00B655F2">
        <w:noBreakHyphen/>
        <w:t xml:space="preserve">hoz ez szokott a legjobb lenni), vagy pontosan az oldal ikonrácsához igazítom </w:t>
      </w:r>
      <w:r w:rsidRPr="00B655F2">
        <w:rPr>
          <w:rFonts w:ascii="Segoe UI Emoji" w:hAnsi="Segoe UI Emoji" w:cs="Segoe UI Emoji"/>
        </w:rPr>
        <w:t>👍</w:t>
      </w:r>
    </w:p>
    <w:p w14:paraId="49D56541" w14:textId="77777777" w:rsidR="00F3001E" w:rsidRDefault="00F3001E"/>
    <w:sectPr w:rsidR="00F300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0314"/>
    <w:multiLevelType w:val="multilevel"/>
    <w:tmpl w:val="6B98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C0D2B"/>
    <w:multiLevelType w:val="multilevel"/>
    <w:tmpl w:val="9AF89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034055"/>
    <w:multiLevelType w:val="multilevel"/>
    <w:tmpl w:val="9508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AF66E6"/>
    <w:multiLevelType w:val="multilevel"/>
    <w:tmpl w:val="A5346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25371B"/>
    <w:multiLevelType w:val="multilevel"/>
    <w:tmpl w:val="749C1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B13089"/>
    <w:multiLevelType w:val="multilevel"/>
    <w:tmpl w:val="85629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8F6260"/>
    <w:multiLevelType w:val="multilevel"/>
    <w:tmpl w:val="9FEE1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0CC473E"/>
    <w:multiLevelType w:val="multilevel"/>
    <w:tmpl w:val="BB041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9710E1"/>
    <w:multiLevelType w:val="multilevel"/>
    <w:tmpl w:val="6590B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B80EA5"/>
    <w:multiLevelType w:val="multilevel"/>
    <w:tmpl w:val="E8C68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5D4AB3"/>
    <w:multiLevelType w:val="multilevel"/>
    <w:tmpl w:val="0CE0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3A6F49"/>
    <w:multiLevelType w:val="multilevel"/>
    <w:tmpl w:val="1B562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3E84128"/>
    <w:multiLevelType w:val="multilevel"/>
    <w:tmpl w:val="956CD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53C343A"/>
    <w:multiLevelType w:val="multilevel"/>
    <w:tmpl w:val="A2005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A70805"/>
    <w:multiLevelType w:val="multilevel"/>
    <w:tmpl w:val="B008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B61530A"/>
    <w:multiLevelType w:val="multilevel"/>
    <w:tmpl w:val="B7362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5C5B2D"/>
    <w:multiLevelType w:val="multilevel"/>
    <w:tmpl w:val="0A12B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7D4D6E"/>
    <w:multiLevelType w:val="multilevel"/>
    <w:tmpl w:val="75A2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321C6D"/>
    <w:multiLevelType w:val="multilevel"/>
    <w:tmpl w:val="810AC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BB372CC"/>
    <w:multiLevelType w:val="multilevel"/>
    <w:tmpl w:val="8B02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3F2D90"/>
    <w:multiLevelType w:val="multilevel"/>
    <w:tmpl w:val="6AF4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8648C2"/>
    <w:multiLevelType w:val="multilevel"/>
    <w:tmpl w:val="EBD6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867204"/>
    <w:multiLevelType w:val="multilevel"/>
    <w:tmpl w:val="BBE8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3DE6168"/>
    <w:multiLevelType w:val="multilevel"/>
    <w:tmpl w:val="3C8A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631D99"/>
    <w:multiLevelType w:val="multilevel"/>
    <w:tmpl w:val="4F6EC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08941336">
    <w:abstractNumId w:val="6"/>
  </w:num>
  <w:num w:numId="2" w16cid:durableId="1123109957">
    <w:abstractNumId w:val="17"/>
  </w:num>
  <w:num w:numId="3" w16cid:durableId="1552810407">
    <w:abstractNumId w:val="5"/>
  </w:num>
  <w:num w:numId="4" w16cid:durableId="877164073">
    <w:abstractNumId w:val="3"/>
  </w:num>
  <w:num w:numId="5" w16cid:durableId="91244459">
    <w:abstractNumId w:val="11"/>
  </w:num>
  <w:num w:numId="6" w16cid:durableId="1121874245">
    <w:abstractNumId w:val="4"/>
  </w:num>
  <w:num w:numId="7" w16cid:durableId="1830057634">
    <w:abstractNumId w:val="8"/>
  </w:num>
  <w:num w:numId="8" w16cid:durableId="805049381">
    <w:abstractNumId w:val="1"/>
  </w:num>
  <w:num w:numId="9" w16cid:durableId="2113283675">
    <w:abstractNumId w:val="18"/>
  </w:num>
  <w:num w:numId="10" w16cid:durableId="1765690434">
    <w:abstractNumId w:val="7"/>
  </w:num>
  <w:num w:numId="11" w16cid:durableId="1472215019">
    <w:abstractNumId w:val="10"/>
  </w:num>
  <w:num w:numId="12" w16cid:durableId="502278401">
    <w:abstractNumId w:val="24"/>
  </w:num>
  <w:num w:numId="13" w16cid:durableId="552742420">
    <w:abstractNumId w:val="12"/>
  </w:num>
  <w:num w:numId="14" w16cid:durableId="1198275035">
    <w:abstractNumId w:val="22"/>
  </w:num>
  <w:num w:numId="15" w16cid:durableId="986012537">
    <w:abstractNumId w:val="13"/>
  </w:num>
  <w:num w:numId="16" w16cid:durableId="411005749">
    <w:abstractNumId w:val="20"/>
  </w:num>
  <w:num w:numId="17" w16cid:durableId="1254702763">
    <w:abstractNumId w:val="2"/>
  </w:num>
  <w:num w:numId="18" w16cid:durableId="28263970">
    <w:abstractNumId w:val="14"/>
  </w:num>
  <w:num w:numId="19" w16cid:durableId="204685482">
    <w:abstractNumId w:val="16"/>
  </w:num>
  <w:num w:numId="20" w16cid:durableId="1248618225">
    <w:abstractNumId w:val="19"/>
  </w:num>
  <w:num w:numId="21" w16cid:durableId="453598193">
    <w:abstractNumId w:val="23"/>
  </w:num>
  <w:num w:numId="22" w16cid:durableId="1938439148">
    <w:abstractNumId w:val="21"/>
  </w:num>
  <w:num w:numId="23" w16cid:durableId="720132971">
    <w:abstractNumId w:val="0"/>
  </w:num>
  <w:num w:numId="24" w16cid:durableId="147718475">
    <w:abstractNumId w:val="15"/>
  </w:num>
  <w:num w:numId="25" w16cid:durableId="8286007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5F2"/>
    <w:rsid w:val="00001E8E"/>
    <w:rsid w:val="00031D86"/>
    <w:rsid w:val="00040F51"/>
    <w:rsid w:val="00065A35"/>
    <w:rsid w:val="000719BB"/>
    <w:rsid w:val="000D64ED"/>
    <w:rsid w:val="00393937"/>
    <w:rsid w:val="0041360F"/>
    <w:rsid w:val="00424FE6"/>
    <w:rsid w:val="004D7F10"/>
    <w:rsid w:val="00535FF9"/>
    <w:rsid w:val="006447C9"/>
    <w:rsid w:val="007032CA"/>
    <w:rsid w:val="00763987"/>
    <w:rsid w:val="007B73F8"/>
    <w:rsid w:val="008A16BC"/>
    <w:rsid w:val="008C3912"/>
    <w:rsid w:val="009130B5"/>
    <w:rsid w:val="00A0655D"/>
    <w:rsid w:val="00A31A66"/>
    <w:rsid w:val="00B11059"/>
    <w:rsid w:val="00B655F2"/>
    <w:rsid w:val="00D21C88"/>
    <w:rsid w:val="00D87E92"/>
    <w:rsid w:val="00DC1D39"/>
    <w:rsid w:val="00E3695D"/>
    <w:rsid w:val="00EC62C8"/>
    <w:rsid w:val="00F3001E"/>
    <w:rsid w:val="00F4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E7C2F"/>
  <w15:chartTrackingRefBased/>
  <w15:docId w15:val="{6DF39E51-438B-45BC-8192-BBC3C8CA2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655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655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655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655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655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655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655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655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655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65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65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65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655F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655F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655F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655F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655F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655F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655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65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655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65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655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655F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655F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655F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65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655F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655F2"/>
    <w:rPr>
      <w:b/>
      <w:bCs/>
      <w:smallCaps/>
      <w:color w:val="0F4761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B655F2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B655F2"/>
    <w:rPr>
      <w:color w:val="605E5C"/>
      <w:shd w:val="clear" w:color="auto" w:fill="E1DFDD"/>
    </w:rPr>
  </w:style>
  <w:style w:type="paragraph" w:styleId="NormlWeb">
    <w:name w:val="Normal (Web)"/>
    <w:basedOn w:val="Norml"/>
    <w:uiPriority w:val="99"/>
    <w:semiHidden/>
    <w:unhideWhenUsed/>
    <w:rsid w:val="00B65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blob:https://outlook.office.com/3fd1f8ea-0c59-4c8e-9074-428ba59e7da7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1015</Words>
  <Characters>7006</Characters>
  <Application>Microsoft Office Word</Application>
  <DocSecurity>0</DocSecurity>
  <Lines>58</Lines>
  <Paragraphs>16</Paragraphs>
  <ScaleCrop>false</ScaleCrop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Szalayné Tahy Zsuzsanna</dc:creator>
  <cp:keywords/>
  <dc:description/>
  <cp:lastModifiedBy>Zsuzsa Szalayné Tahy</cp:lastModifiedBy>
  <cp:revision>2</cp:revision>
  <dcterms:created xsi:type="dcterms:W3CDTF">2026-06-30T22:44:00Z</dcterms:created>
  <dcterms:modified xsi:type="dcterms:W3CDTF">2026-06-30T22:44:00Z</dcterms:modified>
</cp:coreProperties>
</file>